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6009" w14:textId="167053C9" w:rsidR="00A52DF5" w:rsidRPr="00A25AA1" w:rsidRDefault="00E11238" w:rsidP="005D744E">
      <w:pPr>
        <w:pStyle w:val="Ttulo"/>
      </w:pPr>
      <w:r>
        <w:t>CONCEPTO TÉCNICO</w:t>
      </w:r>
    </w:p>
    <w:p w14:paraId="6892B859" w14:textId="7704FD6A" w:rsidR="00A52DF5" w:rsidRPr="00A25AA1" w:rsidRDefault="00A25AA1" w:rsidP="00A25AA1">
      <w:pPr>
        <w:pStyle w:val="Ttulo1"/>
      </w:pPr>
      <w:r w:rsidRPr="00A25AA1">
        <w:t>DATOS BÁSICOS DEL PROYECTO</w:t>
      </w:r>
    </w:p>
    <w:p w14:paraId="140A6105" w14:textId="4FD347A1" w:rsidR="00A52DF5" w:rsidRPr="00D3412C" w:rsidRDefault="00A52DF5" w:rsidP="00663E28">
      <w:pPr>
        <w:pStyle w:val="Ttulo2"/>
      </w:pPr>
      <w:r w:rsidRPr="00D3412C">
        <w:t xml:space="preserve">Nombre del </w:t>
      </w:r>
      <w:r w:rsidR="00F21181">
        <w:t>P</w:t>
      </w:r>
      <w:r w:rsidRPr="00D3412C">
        <w:t xml:space="preserve">royecto: 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63E28" w14:paraId="5C04C402" w14:textId="77777777" w:rsidTr="00663E28">
        <w:tc>
          <w:tcPr>
            <w:tcW w:w="8828" w:type="dxa"/>
          </w:tcPr>
          <w:p w14:paraId="625B65B8" w14:textId="77777777" w:rsidR="00663E28" w:rsidRPr="0080485B" w:rsidRDefault="00663E28" w:rsidP="00A52DF5"/>
          <w:p w14:paraId="07D56CE1" w14:textId="77777777" w:rsidR="00663E28" w:rsidRPr="0080485B" w:rsidRDefault="00663E28" w:rsidP="00A52DF5"/>
          <w:p w14:paraId="744CD9AE" w14:textId="77777777" w:rsidR="00663E28" w:rsidRPr="0080485B" w:rsidRDefault="00663E28" w:rsidP="00A52DF5"/>
          <w:p w14:paraId="17BA2AB3" w14:textId="4347E724" w:rsidR="00663E28" w:rsidRDefault="00663E28" w:rsidP="00A52DF5">
            <w:pPr>
              <w:rPr>
                <w:rFonts w:ascii="Bodoni MT" w:hAnsi="Bodoni MT"/>
              </w:rPr>
            </w:pPr>
          </w:p>
        </w:tc>
      </w:tr>
    </w:tbl>
    <w:p w14:paraId="6852F9EA" w14:textId="7A03FA94" w:rsidR="00A52DF5" w:rsidRPr="00F21181" w:rsidRDefault="00A52DF5" w:rsidP="00F21181">
      <w:pPr>
        <w:pStyle w:val="Ttulo2"/>
        <w:rPr>
          <w:rFonts w:eastAsiaTheme="minorHAnsi"/>
        </w:rPr>
      </w:pPr>
      <w:r>
        <w:rPr>
          <w:rFonts w:eastAsiaTheme="minorHAnsi"/>
        </w:rPr>
        <w:t xml:space="preserve">Tipo </w:t>
      </w:r>
      <w:r w:rsidR="00F21181">
        <w:rPr>
          <w:rFonts w:eastAsiaTheme="minorHAnsi"/>
        </w:rPr>
        <w:t>P</w:t>
      </w:r>
      <w:r>
        <w:rPr>
          <w:rFonts w:eastAsiaTheme="minorHAnsi"/>
        </w:rPr>
        <w:t xml:space="preserve">royecto </w:t>
      </w:r>
      <w:r w:rsidRPr="009F4BBC">
        <w:rPr>
          <w:rFonts w:eastAsiaTheme="minorHAnsi"/>
          <w:sz w:val="20"/>
          <w:szCs w:val="24"/>
        </w:rPr>
        <w:t>(</w:t>
      </w:r>
      <w:r w:rsidR="0080485B" w:rsidRPr="009F4BBC">
        <w:rPr>
          <w:rFonts w:eastAsiaTheme="minorHAnsi"/>
          <w:sz w:val="20"/>
          <w:szCs w:val="24"/>
        </w:rPr>
        <w:t>m</w:t>
      </w:r>
      <w:r w:rsidRPr="009F4BBC">
        <w:rPr>
          <w:rFonts w:eastAsiaTheme="minorHAnsi"/>
          <w:sz w:val="20"/>
          <w:szCs w:val="24"/>
        </w:rPr>
        <w:t>arcar con una x)</w:t>
      </w:r>
      <w:r w:rsidR="0080485B" w:rsidRPr="009F4BBC">
        <w:rPr>
          <w:rFonts w:eastAsiaTheme="minorHAnsi"/>
          <w:sz w:val="20"/>
          <w:szCs w:val="24"/>
        </w:rPr>
        <w:t>:</w:t>
      </w:r>
    </w:p>
    <w:tbl>
      <w:tblPr>
        <w:tblStyle w:val="Tablaconcuadrcula"/>
        <w:tblW w:w="81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563"/>
        <w:gridCol w:w="249"/>
        <w:gridCol w:w="1281"/>
        <w:gridCol w:w="564"/>
        <w:gridCol w:w="249"/>
        <w:gridCol w:w="1283"/>
        <w:gridCol w:w="563"/>
        <w:gridCol w:w="249"/>
        <w:gridCol w:w="1281"/>
        <w:gridCol w:w="567"/>
        <w:gridCol w:w="11"/>
      </w:tblGrid>
      <w:tr w:rsidR="004A5579" w14:paraId="5C4857A7" w14:textId="1B0821B6" w:rsidTr="000B2B33">
        <w:trPr>
          <w:gridAfter w:val="1"/>
          <w:wAfter w:w="11" w:type="dxa"/>
          <w:trHeight w:val="567"/>
          <w:jc w:val="center"/>
        </w:trPr>
        <w:tc>
          <w:tcPr>
            <w:tcW w:w="1281" w:type="dxa"/>
            <w:vAlign w:val="center"/>
          </w:tcPr>
          <w:p w14:paraId="7337C77D" w14:textId="2DC813FF" w:rsidR="004A5579" w:rsidRDefault="004A5579" w:rsidP="00500EE9">
            <w:pPr>
              <w:jc w:val="center"/>
            </w:pPr>
            <w:r w:rsidRPr="00F21181">
              <w:t>Const</w:t>
            </w:r>
            <w:r>
              <w:t>rucción</w:t>
            </w:r>
          </w:p>
        </w:tc>
        <w:tc>
          <w:tcPr>
            <w:tcW w:w="563" w:type="dxa"/>
            <w:vAlign w:val="center"/>
          </w:tcPr>
          <w:p w14:paraId="6E58B267" w14:textId="6A858D89" w:rsidR="004A5579" w:rsidRDefault="004A5579" w:rsidP="00500EE9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4A5579" w14:paraId="00600A0F" w14:textId="77777777" w:rsidTr="004F3523">
              <w:trPr>
                <w:trHeight w:val="283"/>
              </w:trPr>
              <w:tc>
                <w:tcPr>
                  <w:tcW w:w="283" w:type="dxa"/>
                </w:tcPr>
                <w:p w14:paraId="2E4DF941" w14:textId="76A190D8" w:rsidR="004A5579" w:rsidRDefault="004A5579" w:rsidP="00500EE9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3DED0C3C" w14:textId="3CAD19C2" w:rsidR="004A5579" w:rsidRPr="004F3523" w:rsidRDefault="004A5579" w:rsidP="00500EE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  <w:tc>
          <w:tcPr>
            <w:tcW w:w="249" w:type="dxa"/>
            <w:vAlign w:val="center"/>
          </w:tcPr>
          <w:p w14:paraId="24E9D1C5" w14:textId="77777777" w:rsidR="004A5579" w:rsidRPr="00F21181" w:rsidRDefault="004A5579" w:rsidP="00500EE9">
            <w:pPr>
              <w:jc w:val="center"/>
            </w:pPr>
          </w:p>
        </w:tc>
        <w:tc>
          <w:tcPr>
            <w:tcW w:w="1281" w:type="dxa"/>
            <w:vAlign w:val="center"/>
          </w:tcPr>
          <w:p w14:paraId="49FB1D28" w14:textId="31F74741" w:rsidR="004A5579" w:rsidRDefault="004A5579" w:rsidP="00500EE9">
            <w:pPr>
              <w:jc w:val="center"/>
            </w:pPr>
            <w:r>
              <w:t>Reposición</w:t>
            </w:r>
          </w:p>
        </w:tc>
        <w:tc>
          <w:tcPr>
            <w:tcW w:w="564" w:type="dxa"/>
            <w:vAlign w:val="center"/>
          </w:tcPr>
          <w:p w14:paraId="78F5A949" w14:textId="098257CE" w:rsidR="004A5579" w:rsidRDefault="004A5579" w:rsidP="00500EE9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4A5579" w14:paraId="72A56639" w14:textId="77777777" w:rsidTr="004A4FFF">
              <w:trPr>
                <w:trHeight w:val="283"/>
              </w:trPr>
              <w:tc>
                <w:tcPr>
                  <w:tcW w:w="283" w:type="dxa"/>
                </w:tcPr>
                <w:p w14:paraId="76E60D9E" w14:textId="5F61CBBD" w:rsidR="004A5579" w:rsidRDefault="004A5579" w:rsidP="00500EE9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419A6CAF" w14:textId="7B9B131A" w:rsidR="004A5579" w:rsidRPr="004F3523" w:rsidRDefault="004A5579" w:rsidP="00500E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  <w:tc>
          <w:tcPr>
            <w:tcW w:w="249" w:type="dxa"/>
            <w:vAlign w:val="center"/>
          </w:tcPr>
          <w:p w14:paraId="4E033530" w14:textId="77777777" w:rsidR="004A5579" w:rsidRPr="00500EE9" w:rsidRDefault="004A5579" w:rsidP="00500EE9">
            <w:pPr>
              <w:jc w:val="center"/>
            </w:pPr>
          </w:p>
        </w:tc>
        <w:tc>
          <w:tcPr>
            <w:tcW w:w="1283" w:type="dxa"/>
            <w:vAlign w:val="center"/>
          </w:tcPr>
          <w:p w14:paraId="5632EE59" w14:textId="0B984BC3" w:rsidR="004A5579" w:rsidRPr="00500EE9" w:rsidRDefault="004A5579" w:rsidP="00500EE9">
            <w:pPr>
              <w:jc w:val="center"/>
            </w:pPr>
            <w:r>
              <w:t>Optimización</w:t>
            </w:r>
          </w:p>
        </w:tc>
        <w:tc>
          <w:tcPr>
            <w:tcW w:w="563" w:type="dxa"/>
            <w:vAlign w:val="center"/>
          </w:tcPr>
          <w:p w14:paraId="078FF3D8" w14:textId="77777777" w:rsidR="004A5579" w:rsidRDefault="004A5579" w:rsidP="00500EE9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4A5579" w14:paraId="2D3E3C34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388A507A" w14:textId="77777777" w:rsidR="004A5579" w:rsidRDefault="004A5579" w:rsidP="00500EE9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64D79440" w14:textId="47984F3D" w:rsidR="004A5579" w:rsidRDefault="004A5579" w:rsidP="00500E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  <w:tc>
          <w:tcPr>
            <w:tcW w:w="249" w:type="dxa"/>
            <w:vAlign w:val="center"/>
          </w:tcPr>
          <w:p w14:paraId="6AEEDC7E" w14:textId="4F1146D7" w:rsidR="004A5579" w:rsidRDefault="004A5579" w:rsidP="00500EE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81" w:type="dxa"/>
            <w:vAlign w:val="center"/>
          </w:tcPr>
          <w:p w14:paraId="529C2220" w14:textId="0B209086" w:rsidR="004A5579" w:rsidRPr="00500EE9" w:rsidRDefault="004A5579" w:rsidP="004A5579">
            <w:pPr>
              <w:jc w:val="center"/>
            </w:pPr>
            <w:r>
              <w:t>Ampliación</w:t>
            </w:r>
          </w:p>
        </w:tc>
        <w:tc>
          <w:tcPr>
            <w:tcW w:w="567" w:type="dxa"/>
            <w:vAlign w:val="center"/>
          </w:tcPr>
          <w:p w14:paraId="17DBD510" w14:textId="77777777" w:rsidR="004A5579" w:rsidRDefault="004A5579" w:rsidP="004A5579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4A5579" w14:paraId="2058F83B" w14:textId="77777777" w:rsidTr="004A5579">
              <w:trPr>
                <w:trHeight w:val="283"/>
              </w:trPr>
              <w:tc>
                <w:tcPr>
                  <w:tcW w:w="337" w:type="dxa"/>
                </w:tcPr>
                <w:p w14:paraId="67897BA3" w14:textId="77777777" w:rsidR="004A5579" w:rsidRDefault="004A5579" w:rsidP="004A5579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6BD978D6" w14:textId="25435332" w:rsidR="004A5579" w:rsidRPr="004A5579" w:rsidRDefault="004A5579" w:rsidP="004A557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</w:t>
            </w:r>
          </w:p>
        </w:tc>
      </w:tr>
      <w:tr w:rsidR="004A5579" w14:paraId="0EB7405A" w14:textId="77777777" w:rsidTr="000B2B33">
        <w:trPr>
          <w:trHeight w:val="567"/>
          <w:jc w:val="center"/>
        </w:trPr>
        <w:tc>
          <w:tcPr>
            <w:tcW w:w="8141" w:type="dxa"/>
            <w:gridSpan w:val="12"/>
            <w:vAlign w:val="center"/>
          </w:tcPr>
          <w:p w14:paraId="171EABF3" w14:textId="5889EB2A" w:rsidR="004A5579" w:rsidRPr="00500EE9" w:rsidRDefault="004A5579" w:rsidP="004A5579">
            <w:pPr>
              <w:jc w:val="center"/>
            </w:pPr>
            <w:r>
              <w:t>Otro:</w:t>
            </w:r>
            <w:r w:rsidR="003A2C2D">
              <w:t xml:space="preserve"> </w:t>
            </w:r>
            <w:r>
              <w:t>_______________________________________</w:t>
            </w:r>
          </w:p>
        </w:tc>
      </w:tr>
    </w:tbl>
    <w:p w14:paraId="503A7CD3" w14:textId="1BACF30C" w:rsidR="00FC0A41" w:rsidRPr="006E6FD3" w:rsidRDefault="00FC0A41" w:rsidP="006E6FD3">
      <w:pPr>
        <w:pStyle w:val="Ttulo2"/>
      </w:pPr>
      <w:r w:rsidRPr="006E6FD3">
        <w:t xml:space="preserve">Servicio </w:t>
      </w:r>
      <w:r w:rsidR="0080485B" w:rsidRPr="009F4BBC">
        <w:rPr>
          <w:rFonts w:eastAsiaTheme="minorHAnsi"/>
          <w:sz w:val="20"/>
          <w:szCs w:val="24"/>
        </w:rPr>
        <w:t>(marcar con una x):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851"/>
        <w:gridCol w:w="2835"/>
        <w:gridCol w:w="567"/>
      </w:tblGrid>
      <w:tr w:rsidR="006E6FD3" w14:paraId="375C4FDB" w14:textId="77777777" w:rsidTr="0009576E">
        <w:trPr>
          <w:trHeight w:val="567"/>
          <w:jc w:val="center"/>
        </w:trPr>
        <w:tc>
          <w:tcPr>
            <w:tcW w:w="2835" w:type="dxa"/>
            <w:vAlign w:val="center"/>
          </w:tcPr>
          <w:p w14:paraId="7D7F09EA" w14:textId="7C8B3657" w:rsidR="006E6FD3" w:rsidRDefault="006E6FD3" w:rsidP="0009576E">
            <w:pPr>
              <w:jc w:val="center"/>
            </w:pPr>
            <w:r>
              <w:t>Acueducto</w:t>
            </w:r>
          </w:p>
        </w:tc>
        <w:tc>
          <w:tcPr>
            <w:tcW w:w="567" w:type="dxa"/>
            <w:vAlign w:val="center"/>
          </w:tcPr>
          <w:p w14:paraId="0DAC5E28" w14:textId="77777777" w:rsidR="006E6FD3" w:rsidRDefault="006E6FD3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6E6FD3" w14:paraId="573ED38D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28A4D9A8" w14:textId="0911D545" w:rsidR="006E6FD3" w:rsidRPr="0080485B" w:rsidRDefault="0080485B" w:rsidP="0009576E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2046BA0A" w14:textId="77777777" w:rsidR="006E6FD3" w:rsidRPr="004F3523" w:rsidRDefault="006E6FD3" w:rsidP="0009576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  <w:tc>
          <w:tcPr>
            <w:tcW w:w="851" w:type="dxa"/>
            <w:vAlign w:val="center"/>
          </w:tcPr>
          <w:p w14:paraId="545BE819" w14:textId="77777777" w:rsidR="006E6FD3" w:rsidRPr="00F21181" w:rsidRDefault="006E6FD3" w:rsidP="0009576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4E3F872" w14:textId="6D5205FD" w:rsidR="006E6FD3" w:rsidRDefault="006E6FD3" w:rsidP="0009576E">
            <w:pPr>
              <w:jc w:val="center"/>
            </w:pPr>
            <w:r>
              <w:t>Alcantarillado</w:t>
            </w:r>
          </w:p>
        </w:tc>
        <w:tc>
          <w:tcPr>
            <w:tcW w:w="567" w:type="dxa"/>
            <w:vAlign w:val="center"/>
          </w:tcPr>
          <w:p w14:paraId="18BF26CD" w14:textId="77777777" w:rsidR="006E6FD3" w:rsidRDefault="006E6FD3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6E6FD3" w14:paraId="54775FE1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784043D6" w14:textId="0C2F6819" w:rsidR="006E6FD3" w:rsidRDefault="0080485B" w:rsidP="0009576E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02A60D63" w14:textId="77777777" w:rsidR="006E6FD3" w:rsidRPr="004F3523" w:rsidRDefault="006E6FD3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</w:tr>
    </w:tbl>
    <w:p w14:paraId="6C60BD64" w14:textId="44EDCE2C" w:rsidR="00BE5F7E" w:rsidRDefault="00BE5F7E" w:rsidP="00BE5F7E">
      <w:pPr>
        <w:pStyle w:val="Ttulo2"/>
      </w:pPr>
      <w:r>
        <w:t xml:space="preserve">Subsistema </w:t>
      </w:r>
      <w:r w:rsidRPr="009F4BBC">
        <w:rPr>
          <w:rFonts w:eastAsiaTheme="minorHAnsi"/>
          <w:sz w:val="20"/>
          <w:szCs w:val="24"/>
        </w:rPr>
        <w:t>(marcar con una x):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851"/>
        <w:gridCol w:w="2835"/>
        <w:gridCol w:w="567"/>
      </w:tblGrid>
      <w:tr w:rsidR="00BE5F7E" w14:paraId="0932B9D5" w14:textId="77777777" w:rsidTr="00BE5F7E">
        <w:trPr>
          <w:trHeight w:val="567"/>
          <w:jc w:val="center"/>
        </w:trPr>
        <w:tc>
          <w:tcPr>
            <w:tcW w:w="2835" w:type="dxa"/>
            <w:vAlign w:val="center"/>
          </w:tcPr>
          <w:p w14:paraId="13596BF3" w14:textId="339CF183" w:rsidR="00BE5F7E" w:rsidRDefault="00BE5F7E" w:rsidP="00BE5F7E">
            <w:pPr>
              <w:jc w:val="center"/>
            </w:pPr>
            <w:r>
              <w:t>Producción de Agua Potable</w:t>
            </w:r>
          </w:p>
        </w:tc>
        <w:tc>
          <w:tcPr>
            <w:tcW w:w="567" w:type="dxa"/>
            <w:vAlign w:val="center"/>
          </w:tcPr>
          <w:p w14:paraId="688EFCFA" w14:textId="77777777" w:rsidR="00BE5F7E" w:rsidRDefault="00BE5F7E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BE5F7E" w14:paraId="2285BB15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508BE965" w14:textId="77777777" w:rsidR="00BE5F7E" w:rsidRPr="0080485B" w:rsidRDefault="00BE5F7E" w:rsidP="0009576E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7F66E3F9" w14:textId="77777777" w:rsidR="00BE5F7E" w:rsidRPr="004F3523" w:rsidRDefault="00BE5F7E" w:rsidP="0009576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  <w:tc>
          <w:tcPr>
            <w:tcW w:w="851" w:type="dxa"/>
            <w:vAlign w:val="center"/>
          </w:tcPr>
          <w:p w14:paraId="2944D55F" w14:textId="77777777" w:rsidR="00BE5F7E" w:rsidRPr="00F21181" w:rsidRDefault="00BE5F7E" w:rsidP="0009576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0BA788D" w14:textId="1AEDDEB1" w:rsidR="00BE5F7E" w:rsidRDefault="00BE5F7E" w:rsidP="00BE5F7E">
            <w:pPr>
              <w:jc w:val="center"/>
            </w:pPr>
            <w:r>
              <w:t>Recolección Y Transporte De Aguas Residuales</w:t>
            </w:r>
          </w:p>
        </w:tc>
        <w:tc>
          <w:tcPr>
            <w:tcW w:w="567" w:type="dxa"/>
            <w:vAlign w:val="center"/>
          </w:tcPr>
          <w:p w14:paraId="1CAF874D" w14:textId="77777777" w:rsidR="00BE5F7E" w:rsidRDefault="00BE5F7E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BE5F7E" w14:paraId="6302E39A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14E652CB" w14:textId="77777777" w:rsidR="00BE5F7E" w:rsidRDefault="00BE5F7E" w:rsidP="0009576E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00E26B15" w14:textId="77777777" w:rsidR="00BE5F7E" w:rsidRPr="004F3523" w:rsidRDefault="00BE5F7E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</w:tr>
      <w:tr w:rsidR="00BE5F7E" w14:paraId="4B4BBC9B" w14:textId="77777777" w:rsidTr="00BE5F7E">
        <w:trPr>
          <w:trHeight w:val="567"/>
          <w:jc w:val="center"/>
        </w:trPr>
        <w:tc>
          <w:tcPr>
            <w:tcW w:w="2835" w:type="dxa"/>
            <w:vAlign w:val="center"/>
          </w:tcPr>
          <w:p w14:paraId="3B5E416B" w14:textId="28E52C5D" w:rsidR="00BE5F7E" w:rsidRDefault="00BE5F7E" w:rsidP="00BE5F7E">
            <w:pPr>
              <w:jc w:val="center"/>
            </w:pPr>
            <w:r>
              <w:t>Transporte de Agua Potable</w:t>
            </w:r>
          </w:p>
        </w:tc>
        <w:tc>
          <w:tcPr>
            <w:tcW w:w="567" w:type="dxa"/>
            <w:vAlign w:val="center"/>
          </w:tcPr>
          <w:p w14:paraId="1DA2795B" w14:textId="77777777" w:rsidR="00BE5F7E" w:rsidRDefault="00BE5F7E" w:rsidP="00BE5F7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BE5F7E" w14:paraId="5B4CC927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7D164B1E" w14:textId="77777777" w:rsidR="00BE5F7E" w:rsidRPr="0080485B" w:rsidRDefault="00BE5F7E" w:rsidP="00BE5F7E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2A008375" w14:textId="2BCDBA28" w:rsidR="00BE5F7E" w:rsidRDefault="00BE5F7E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  <w:tc>
          <w:tcPr>
            <w:tcW w:w="851" w:type="dxa"/>
            <w:vAlign w:val="center"/>
          </w:tcPr>
          <w:p w14:paraId="70BFF452" w14:textId="77777777" w:rsidR="00BE5F7E" w:rsidRPr="00F21181" w:rsidRDefault="00BE5F7E" w:rsidP="0009576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F0CDF4F" w14:textId="20CE06F6" w:rsidR="00BE5F7E" w:rsidRDefault="00BE5F7E" w:rsidP="00BE5F7E">
            <w:pPr>
              <w:jc w:val="center"/>
            </w:pPr>
            <w:r>
              <w:t>Tratamiento Y Disposición Final De Aguas Residuales</w:t>
            </w:r>
          </w:p>
        </w:tc>
        <w:tc>
          <w:tcPr>
            <w:tcW w:w="567" w:type="dxa"/>
            <w:vAlign w:val="center"/>
          </w:tcPr>
          <w:p w14:paraId="4356D3ED" w14:textId="77777777" w:rsidR="00BE5F7E" w:rsidRDefault="00BE5F7E" w:rsidP="00BE5F7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BE5F7E" w14:paraId="10DC2D58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750D0DED" w14:textId="77777777" w:rsidR="00BE5F7E" w:rsidRPr="0080485B" w:rsidRDefault="00BE5F7E" w:rsidP="00BE5F7E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7BDF945D" w14:textId="69C44057" w:rsidR="00BE5F7E" w:rsidRDefault="00BE5F7E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</w:tr>
      <w:tr w:rsidR="00BE5F7E" w14:paraId="41EFC089" w14:textId="77777777" w:rsidTr="00BE5F7E">
        <w:trPr>
          <w:trHeight w:val="567"/>
          <w:jc w:val="center"/>
        </w:trPr>
        <w:tc>
          <w:tcPr>
            <w:tcW w:w="2835" w:type="dxa"/>
            <w:vAlign w:val="center"/>
          </w:tcPr>
          <w:p w14:paraId="02050EFF" w14:textId="7AE3AEB1" w:rsidR="00BE5F7E" w:rsidRDefault="00BE5F7E" w:rsidP="00BE5F7E">
            <w:pPr>
              <w:jc w:val="center"/>
            </w:pPr>
            <w:r>
              <w:t>Distribución de Agua Potable</w:t>
            </w:r>
          </w:p>
        </w:tc>
        <w:tc>
          <w:tcPr>
            <w:tcW w:w="567" w:type="dxa"/>
            <w:vAlign w:val="center"/>
          </w:tcPr>
          <w:p w14:paraId="0E6B53F8" w14:textId="77777777" w:rsidR="00BE5F7E" w:rsidRDefault="00BE5F7E" w:rsidP="00BE5F7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BE5F7E" w14:paraId="61568727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468116DA" w14:textId="77777777" w:rsidR="00BE5F7E" w:rsidRPr="0080485B" w:rsidRDefault="00BE5F7E" w:rsidP="00BE5F7E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171CFED7" w14:textId="4F8BDAD4" w:rsidR="00BE5F7E" w:rsidRDefault="00BE5F7E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  <w:tc>
          <w:tcPr>
            <w:tcW w:w="851" w:type="dxa"/>
            <w:vAlign w:val="center"/>
          </w:tcPr>
          <w:p w14:paraId="4E694C68" w14:textId="77777777" w:rsidR="00BE5F7E" w:rsidRPr="00F21181" w:rsidRDefault="00BE5F7E" w:rsidP="0009576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8A51B81" w14:textId="77777777" w:rsidR="00BE5F7E" w:rsidRDefault="00BE5F7E" w:rsidP="00BE5F7E">
            <w:pPr>
              <w:jc w:val="center"/>
            </w:pPr>
          </w:p>
        </w:tc>
        <w:tc>
          <w:tcPr>
            <w:tcW w:w="567" w:type="dxa"/>
            <w:vAlign w:val="center"/>
          </w:tcPr>
          <w:p w14:paraId="311D0905" w14:textId="77777777" w:rsidR="00BE5F7E" w:rsidRDefault="00BE5F7E" w:rsidP="0009576E">
            <w:pPr>
              <w:jc w:val="center"/>
              <w:rPr>
                <w:sz w:val="12"/>
                <w:szCs w:val="12"/>
              </w:rPr>
            </w:pPr>
          </w:p>
        </w:tc>
      </w:tr>
    </w:tbl>
    <w:p w14:paraId="1F334922" w14:textId="52DF3891" w:rsidR="00B31E11" w:rsidRDefault="00B31E11" w:rsidP="00B31E11">
      <w:pPr>
        <w:pStyle w:val="Ttulo2"/>
        <w:numPr>
          <w:ilvl w:val="1"/>
          <w:numId w:val="9"/>
        </w:numPr>
      </w:pPr>
      <w:r>
        <w:t>Actividad</w:t>
      </w:r>
      <w:r w:rsidR="003A2C2D">
        <w:t xml:space="preserve"> </w:t>
      </w:r>
      <w:r w:rsidRPr="009F4BBC">
        <w:rPr>
          <w:rFonts w:eastAsiaTheme="minorHAnsi"/>
          <w:sz w:val="20"/>
          <w:szCs w:val="24"/>
        </w:rPr>
        <w:t>(marcar con una x):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851"/>
        <w:gridCol w:w="2835"/>
        <w:gridCol w:w="567"/>
      </w:tblGrid>
      <w:tr w:rsidR="00B31E11" w14:paraId="52839D29" w14:textId="77777777" w:rsidTr="003A2C2D">
        <w:trPr>
          <w:trHeight w:val="454"/>
          <w:tblHeader/>
          <w:jc w:val="center"/>
        </w:trPr>
        <w:tc>
          <w:tcPr>
            <w:tcW w:w="3402" w:type="dxa"/>
            <w:gridSpan w:val="2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shd w:val="clear" w:color="auto" w:fill="ECF3FA"/>
            <w:vAlign w:val="center"/>
          </w:tcPr>
          <w:p w14:paraId="0D89619D" w14:textId="77777777" w:rsidR="00B31E11" w:rsidRPr="0074504C" w:rsidRDefault="00B31E11" w:rsidP="0009576E">
            <w:pPr>
              <w:jc w:val="center"/>
              <w:rPr>
                <w:b/>
                <w:bCs/>
                <w:sz w:val="24"/>
                <w:szCs w:val="24"/>
              </w:rPr>
            </w:pPr>
            <w:r w:rsidRPr="0074504C">
              <w:rPr>
                <w:b/>
                <w:bCs/>
                <w:color w:val="1F3864" w:themeColor="accent1" w:themeShade="80"/>
                <w:sz w:val="24"/>
                <w:szCs w:val="24"/>
              </w:rPr>
              <w:t>ACUEDUCTO</w:t>
            </w:r>
          </w:p>
        </w:tc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6A7289B7" w14:textId="77777777" w:rsidR="00B31E11" w:rsidRPr="0074504C" w:rsidRDefault="00B31E11" w:rsidP="000957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shd w:val="clear" w:color="auto" w:fill="ECF3FA"/>
            <w:vAlign w:val="center"/>
          </w:tcPr>
          <w:p w14:paraId="471A2ED6" w14:textId="77777777" w:rsidR="00B31E11" w:rsidRPr="0074504C" w:rsidRDefault="00B31E11" w:rsidP="0009576E">
            <w:pPr>
              <w:jc w:val="center"/>
              <w:rPr>
                <w:b/>
                <w:bCs/>
                <w:sz w:val="24"/>
                <w:szCs w:val="24"/>
              </w:rPr>
            </w:pPr>
            <w:r w:rsidRPr="0074504C">
              <w:rPr>
                <w:b/>
                <w:bCs/>
                <w:color w:val="1F3864" w:themeColor="accent1" w:themeShade="80"/>
                <w:sz w:val="24"/>
                <w:szCs w:val="24"/>
              </w:rPr>
              <w:t>ALCANTARILLADO</w:t>
            </w:r>
          </w:p>
        </w:tc>
      </w:tr>
      <w:tr w:rsidR="00B31E11" w14:paraId="4E296C76" w14:textId="77777777" w:rsidTr="00F0592E">
        <w:trPr>
          <w:trHeight w:val="567"/>
          <w:jc w:val="center"/>
        </w:trPr>
        <w:tc>
          <w:tcPr>
            <w:tcW w:w="2835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</w:tcBorders>
            <w:vAlign w:val="center"/>
          </w:tcPr>
          <w:p w14:paraId="1E310A6F" w14:textId="77777777" w:rsidR="00B31E11" w:rsidRDefault="00B31E11" w:rsidP="0009576E">
            <w:pPr>
              <w:jc w:val="center"/>
            </w:pPr>
            <w:r w:rsidRPr="00DC3841">
              <w:t>Captación</w:t>
            </w:r>
          </w:p>
        </w:tc>
        <w:tc>
          <w:tcPr>
            <w:tcW w:w="567" w:type="dxa"/>
            <w:tcBorders>
              <w:top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5A6A0450" w14:textId="77777777" w:rsidR="00B31E11" w:rsidRDefault="00B31E11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B31E11" w14:paraId="61DC8992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30344F8C" w14:textId="77777777" w:rsidR="00B31E11" w:rsidRPr="0080485B" w:rsidRDefault="00B31E11" w:rsidP="0009576E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64968C77" w14:textId="77777777" w:rsidR="00B31E11" w:rsidRPr="004F3523" w:rsidRDefault="00B31E11" w:rsidP="0009576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7E9796AE" w14:textId="77777777" w:rsidR="00B31E11" w:rsidRPr="00F21181" w:rsidRDefault="00B31E11" w:rsidP="0009576E">
            <w:pPr>
              <w:jc w:val="center"/>
            </w:pPr>
          </w:p>
        </w:tc>
        <w:tc>
          <w:tcPr>
            <w:tcW w:w="2835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</w:tcBorders>
            <w:vAlign w:val="center"/>
          </w:tcPr>
          <w:p w14:paraId="187C8F2B" w14:textId="77777777" w:rsidR="00B31E11" w:rsidRDefault="00B31E11" w:rsidP="0009576E">
            <w:pPr>
              <w:jc w:val="center"/>
            </w:pPr>
            <w:r w:rsidRPr="006D0265">
              <w:t xml:space="preserve">Recolección </w:t>
            </w:r>
            <w:r>
              <w:t>y</w:t>
            </w:r>
            <w:r w:rsidRPr="006D0265">
              <w:t xml:space="preserve"> Transporte</w:t>
            </w:r>
          </w:p>
        </w:tc>
        <w:tc>
          <w:tcPr>
            <w:tcW w:w="567" w:type="dxa"/>
            <w:tcBorders>
              <w:top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7D8D2522" w14:textId="77777777" w:rsidR="00B31E11" w:rsidRDefault="00B31E11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B31E11" w14:paraId="7FE9E679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2AD67241" w14:textId="77777777" w:rsidR="00B31E11" w:rsidRDefault="00B31E11" w:rsidP="0009576E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4B3BBF5F" w14:textId="77777777" w:rsidR="00B31E11" w:rsidRPr="004F3523" w:rsidRDefault="00B31E11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</w:tr>
      <w:tr w:rsidR="00B31E11" w14:paraId="2C9C4057" w14:textId="77777777" w:rsidTr="00F0592E">
        <w:trPr>
          <w:trHeight w:val="567"/>
          <w:jc w:val="center"/>
        </w:trPr>
        <w:tc>
          <w:tcPr>
            <w:tcW w:w="2835" w:type="dxa"/>
            <w:tcBorders>
              <w:left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2632D99D" w14:textId="77777777" w:rsidR="00B31E11" w:rsidRDefault="00B31E11" w:rsidP="0009576E">
            <w:pPr>
              <w:jc w:val="center"/>
            </w:pPr>
            <w:r w:rsidRPr="00DC3841">
              <w:t>Aducción</w:t>
            </w:r>
          </w:p>
        </w:tc>
        <w:tc>
          <w:tcPr>
            <w:tcW w:w="567" w:type="dxa"/>
            <w:tcBorders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07D32159" w14:textId="77777777" w:rsidR="00B31E11" w:rsidRDefault="00B31E11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B31E11" w14:paraId="7432E3B4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49B3077B" w14:textId="77777777" w:rsidR="00B31E11" w:rsidRPr="0080485B" w:rsidRDefault="00B31E11" w:rsidP="0009576E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5F56716A" w14:textId="77777777" w:rsidR="00B31E11" w:rsidRDefault="00B31E11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1249E79F" w14:textId="77777777" w:rsidR="00B31E11" w:rsidRPr="00F21181" w:rsidRDefault="00B31E11" w:rsidP="0009576E">
            <w:pPr>
              <w:jc w:val="center"/>
            </w:pPr>
          </w:p>
        </w:tc>
        <w:tc>
          <w:tcPr>
            <w:tcW w:w="2835" w:type="dxa"/>
            <w:tcBorders>
              <w:left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384778C2" w14:textId="77777777" w:rsidR="00B31E11" w:rsidRDefault="00B31E11" w:rsidP="0009576E">
            <w:pPr>
              <w:jc w:val="center"/>
            </w:pPr>
            <w:r w:rsidRPr="006D0265">
              <w:t xml:space="preserve">Elevación </w:t>
            </w:r>
            <w:r>
              <w:t>y</w:t>
            </w:r>
            <w:r w:rsidRPr="006D0265">
              <w:t xml:space="preserve"> Bombeo</w:t>
            </w:r>
          </w:p>
        </w:tc>
        <w:tc>
          <w:tcPr>
            <w:tcW w:w="567" w:type="dxa"/>
            <w:tcBorders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28F07495" w14:textId="77777777" w:rsidR="00B31E11" w:rsidRDefault="00B31E11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B31E11" w14:paraId="6408606E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2BB54442" w14:textId="77777777" w:rsidR="00B31E11" w:rsidRPr="0080485B" w:rsidRDefault="00B31E11" w:rsidP="0009576E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30684E9A" w14:textId="77777777" w:rsidR="00B31E11" w:rsidRDefault="00B31E11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</w:tr>
      <w:tr w:rsidR="00B31E11" w14:paraId="6B7C8A91" w14:textId="77777777" w:rsidTr="00F0592E">
        <w:trPr>
          <w:trHeight w:val="567"/>
          <w:jc w:val="center"/>
        </w:trPr>
        <w:tc>
          <w:tcPr>
            <w:tcW w:w="2835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</w:tcBorders>
            <w:vAlign w:val="center"/>
          </w:tcPr>
          <w:p w14:paraId="015D0DA5" w14:textId="77777777" w:rsidR="00B31E11" w:rsidRDefault="00B31E11" w:rsidP="0009576E">
            <w:pPr>
              <w:jc w:val="center"/>
            </w:pPr>
            <w:r w:rsidRPr="00DC3841">
              <w:lastRenderedPageBreak/>
              <w:t>Pretratamiento</w:t>
            </w:r>
          </w:p>
        </w:tc>
        <w:tc>
          <w:tcPr>
            <w:tcW w:w="567" w:type="dxa"/>
            <w:tcBorders>
              <w:top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69E123B8" w14:textId="77777777" w:rsidR="00B31E11" w:rsidRDefault="00B31E11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B31E11" w14:paraId="6FE6DD48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7D242D32" w14:textId="77777777" w:rsidR="00B31E11" w:rsidRPr="0080485B" w:rsidRDefault="00B31E11" w:rsidP="0009576E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06C418C2" w14:textId="77777777" w:rsidR="00B31E11" w:rsidRDefault="00B31E11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2BF678DC" w14:textId="77777777" w:rsidR="00B31E11" w:rsidRPr="00F21181" w:rsidRDefault="00B31E11" w:rsidP="0009576E">
            <w:pPr>
              <w:jc w:val="center"/>
            </w:pPr>
          </w:p>
        </w:tc>
        <w:tc>
          <w:tcPr>
            <w:tcW w:w="2835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</w:tcBorders>
            <w:vAlign w:val="center"/>
          </w:tcPr>
          <w:p w14:paraId="2987541C" w14:textId="77777777" w:rsidR="00B31E11" w:rsidRDefault="00B31E11" w:rsidP="0009576E">
            <w:pPr>
              <w:jc w:val="center"/>
            </w:pPr>
            <w:r w:rsidRPr="006D0265">
              <w:t>Pretratamiento</w:t>
            </w:r>
          </w:p>
        </w:tc>
        <w:tc>
          <w:tcPr>
            <w:tcW w:w="567" w:type="dxa"/>
            <w:tcBorders>
              <w:top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47B274E3" w14:textId="77777777" w:rsidR="00B31E11" w:rsidRDefault="00B31E11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B31E11" w14:paraId="070519D0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243B0394" w14:textId="77777777" w:rsidR="00B31E11" w:rsidRPr="0080485B" w:rsidRDefault="00B31E11" w:rsidP="0009576E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69BBFA41" w14:textId="77777777" w:rsidR="00B31E11" w:rsidRDefault="00B31E11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</w:tr>
      <w:tr w:rsidR="00B31E11" w14:paraId="1F813F27" w14:textId="77777777" w:rsidTr="000B2B33">
        <w:trPr>
          <w:trHeight w:val="567"/>
          <w:jc w:val="center"/>
        </w:trPr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23DCDFA7" w14:textId="77777777" w:rsidR="00B31E11" w:rsidRDefault="00B31E11" w:rsidP="0009576E">
            <w:pPr>
              <w:jc w:val="center"/>
            </w:pPr>
            <w:r w:rsidRPr="00B31839">
              <w:t>Tratamiento</w:t>
            </w:r>
          </w:p>
        </w:tc>
        <w:tc>
          <w:tcPr>
            <w:tcW w:w="567" w:type="dxa"/>
            <w:tcBorders>
              <w:right w:val="dashed" w:sz="4" w:space="0" w:color="2F5496" w:themeColor="accent1" w:themeShade="BF"/>
            </w:tcBorders>
            <w:vAlign w:val="center"/>
          </w:tcPr>
          <w:p w14:paraId="6B7CD09F" w14:textId="77777777" w:rsidR="00B31E11" w:rsidRDefault="00B31E11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B31E11" w14:paraId="2987EBA6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2E5C647D" w14:textId="77777777" w:rsidR="00B31E11" w:rsidRPr="0080485B" w:rsidRDefault="00B31E11" w:rsidP="0009576E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5E6809C8" w14:textId="77777777" w:rsidR="00B31E11" w:rsidRDefault="00B31E11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584C2CA0" w14:textId="77777777" w:rsidR="00B31E11" w:rsidRPr="00F21181" w:rsidRDefault="00B31E11" w:rsidP="0009576E">
            <w:pPr>
              <w:jc w:val="center"/>
            </w:pPr>
          </w:p>
        </w:tc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7D58D056" w14:textId="77777777" w:rsidR="00B31E11" w:rsidRDefault="00B31E11" w:rsidP="0009576E">
            <w:pPr>
              <w:jc w:val="center"/>
            </w:pPr>
            <w:r w:rsidRPr="004D6CFF">
              <w:t>Tratamiento</w:t>
            </w:r>
          </w:p>
        </w:tc>
        <w:tc>
          <w:tcPr>
            <w:tcW w:w="567" w:type="dxa"/>
            <w:tcBorders>
              <w:right w:val="dashed" w:sz="4" w:space="0" w:color="2F5496" w:themeColor="accent1" w:themeShade="BF"/>
            </w:tcBorders>
            <w:vAlign w:val="center"/>
          </w:tcPr>
          <w:p w14:paraId="533D67C1" w14:textId="77777777" w:rsidR="00B31E11" w:rsidRDefault="00B31E11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B31E11" w14:paraId="3877B44F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75C24255" w14:textId="77777777" w:rsidR="00B31E11" w:rsidRPr="0080485B" w:rsidRDefault="00B31E11" w:rsidP="0009576E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634D173C" w14:textId="77777777" w:rsidR="00B31E11" w:rsidRDefault="00B31E11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</w:tr>
      <w:tr w:rsidR="00B31E11" w14:paraId="73605BC2" w14:textId="77777777" w:rsidTr="000B2B33">
        <w:trPr>
          <w:trHeight w:val="567"/>
          <w:jc w:val="center"/>
        </w:trPr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3C60734A" w14:textId="77777777" w:rsidR="00B31E11" w:rsidRDefault="00B31E11" w:rsidP="0009576E">
            <w:pPr>
              <w:jc w:val="center"/>
            </w:pPr>
            <w:r w:rsidRPr="00B31839">
              <w:t>Conducción</w:t>
            </w:r>
          </w:p>
        </w:tc>
        <w:tc>
          <w:tcPr>
            <w:tcW w:w="567" w:type="dxa"/>
            <w:tcBorders>
              <w:right w:val="dashed" w:sz="4" w:space="0" w:color="2F5496" w:themeColor="accent1" w:themeShade="BF"/>
            </w:tcBorders>
            <w:vAlign w:val="center"/>
          </w:tcPr>
          <w:p w14:paraId="5B33B998" w14:textId="77777777" w:rsidR="00B31E11" w:rsidRDefault="00B31E11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B31E11" w14:paraId="14FAB966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6A63E2A5" w14:textId="77777777" w:rsidR="00B31E11" w:rsidRPr="0080485B" w:rsidRDefault="00B31E11" w:rsidP="0009576E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71A72F48" w14:textId="77777777" w:rsidR="00B31E11" w:rsidRDefault="00B31E11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35CDC3F5" w14:textId="77777777" w:rsidR="00B31E11" w:rsidRPr="00F21181" w:rsidRDefault="00B31E11" w:rsidP="0009576E">
            <w:pPr>
              <w:jc w:val="center"/>
            </w:pPr>
          </w:p>
        </w:tc>
        <w:tc>
          <w:tcPr>
            <w:tcW w:w="2835" w:type="dxa"/>
            <w:tcBorders>
              <w:left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31E36FF0" w14:textId="77777777" w:rsidR="00B31E11" w:rsidRDefault="00B31E11" w:rsidP="0009576E">
            <w:pPr>
              <w:jc w:val="center"/>
            </w:pPr>
            <w:r w:rsidRPr="004D6CFF">
              <w:t>Disposición Final</w:t>
            </w:r>
          </w:p>
        </w:tc>
        <w:tc>
          <w:tcPr>
            <w:tcW w:w="567" w:type="dxa"/>
            <w:tcBorders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7D4A0D2C" w14:textId="77777777" w:rsidR="00B31E11" w:rsidRDefault="00B31E11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B31E11" w14:paraId="13F8D8CC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1CE839A9" w14:textId="77777777" w:rsidR="00B31E11" w:rsidRPr="0080485B" w:rsidRDefault="00B31E11" w:rsidP="0009576E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4CA1B9C3" w14:textId="77777777" w:rsidR="00B31E11" w:rsidRDefault="00B31E11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</w:tr>
      <w:tr w:rsidR="00B31E11" w14:paraId="6DD13576" w14:textId="77777777" w:rsidTr="000B2B33">
        <w:trPr>
          <w:trHeight w:val="567"/>
          <w:jc w:val="center"/>
        </w:trPr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52AD0D39" w14:textId="77777777" w:rsidR="00B31E11" w:rsidRDefault="00B31E11" w:rsidP="0009576E">
            <w:pPr>
              <w:jc w:val="center"/>
            </w:pPr>
            <w:r w:rsidRPr="00B31839">
              <w:t>Almacenamiento</w:t>
            </w:r>
          </w:p>
        </w:tc>
        <w:tc>
          <w:tcPr>
            <w:tcW w:w="567" w:type="dxa"/>
            <w:tcBorders>
              <w:right w:val="dashed" w:sz="4" w:space="0" w:color="2F5496" w:themeColor="accent1" w:themeShade="BF"/>
            </w:tcBorders>
            <w:vAlign w:val="center"/>
          </w:tcPr>
          <w:p w14:paraId="53E12556" w14:textId="77777777" w:rsidR="00B31E11" w:rsidRDefault="00B31E11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B31E11" w14:paraId="7874206C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7F624814" w14:textId="77777777" w:rsidR="00B31E11" w:rsidRPr="0080485B" w:rsidRDefault="00B31E11" w:rsidP="0009576E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1A0CC480" w14:textId="77777777" w:rsidR="00B31E11" w:rsidRDefault="00B31E11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  <w:tc>
          <w:tcPr>
            <w:tcW w:w="851" w:type="dxa"/>
            <w:tcBorders>
              <w:left w:val="dashed" w:sz="4" w:space="0" w:color="2F5496" w:themeColor="accent1" w:themeShade="BF"/>
            </w:tcBorders>
            <w:vAlign w:val="center"/>
          </w:tcPr>
          <w:p w14:paraId="76DB2050" w14:textId="77777777" w:rsidR="00B31E11" w:rsidRPr="00F21181" w:rsidRDefault="00B31E11" w:rsidP="0009576E">
            <w:pPr>
              <w:jc w:val="center"/>
            </w:pPr>
          </w:p>
        </w:tc>
        <w:tc>
          <w:tcPr>
            <w:tcW w:w="2835" w:type="dxa"/>
            <w:tcBorders>
              <w:top w:val="dashed" w:sz="4" w:space="0" w:color="2F5496" w:themeColor="accent1" w:themeShade="BF"/>
            </w:tcBorders>
            <w:vAlign w:val="center"/>
          </w:tcPr>
          <w:p w14:paraId="4F7397A5" w14:textId="7B559445" w:rsidR="00B31E11" w:rsidRDefault="00B31E11" w:rsidP="0009576E">
            <w:pPr>
              <w:jc w:val="center"/>
            </w:pPr>
          </w:p>
        </w:tc>
        <w:tc>
          <w:tcPr>
            <w:tcW w:w="567" w:type="dxa"/>
            <w:tcBorders>
              <w:top w:val="dashed" w:sz="4" w:space="0" w:color="2F5496" w:themeColor="accent1" w:themeShade="BF"/>
            </w:tcBorders>
            <w:vAlign w:val="center"/>
          </w:tcPr>
          <w:p w14:paraId="208D7514" w14:textId="77777777" w:rsidR="00B31E11" w:rsidRDefault="00B31E11" w:rsidP="0009576E">
            <w:pPr>
              <w:jc w:val="center"/>
              <w:rPr>
                <w:sz w:val="12"/>
                <w:szCs w:val="12"/>
              </w:rPr>
            </w:pPr>
          </w:p>
        </w:tc>
      </w:tr>
      <w:tr w:rsidR="00B31E11" w14:paraId="5D76744E" w14:textId="77777777" w:rsidTr="000B2B33">
        <w:trPr>
          <w:trHeight w:val="567"/>
          <w:jc w:val="center"/>
        </w:trPr>
        <w:tc>
          <w:tcPr>
            <w:tcW w:w="2835" w:type="dxa"/>
            <w:tcBorders>
              <w:left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0DFCEEB9" w14:textId="77777777" w:rsidR="00B31E11" w:rsidRDefault="00B31E11" w:rsidP="0009576E">
            <w:pPr>
              <w:jc w:val="center"/>
            </w:pPr>
            <w:r w:rsidRPr="00B31839">
              <w:t>Distribución</w:t>
            </w:r>
          </w:p>
        </w:tc>
        <w:tc>
          <w:tcPr>
            <w:tcW w:w="567" w:type="dxa"/>
            <w:tcBorders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3B5EF69D" w14:textId="77777777" w:rsidR="00B31E11" w:rsidRDefault="00B31E11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B31E11" w14:paraId="216AC232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4527C2D8" w14:textId="77777777" w:rsidR="00B31E11" w:rsidRPr="0080485B" w:rsidRDefault="00B31E11" w:rsidP="0009576E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17A8B6F5" w14:textId="77777777" w:rsidR="00B31E11" w:rsidRDefault="00B31E11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  <w:tc>
          <w:tcPr>
            <w:tcW w:w="851" w:type="dxa"/>
            <w:tcBorders>
              <w:left w:val="dashed" w:sz="4" w:space="0" w:color="2F5496" w:themeColor="accent1" w:themeShade="BF"/>
            </w:tcBorders>
            <w:vAlign w:val="center"/>
          </w:tcPr>
          <w:p w14:paraId="3E7F90B9" w14:textId="77777777" w:rsidR="00B31E11" w:rsidRPr="00F21181" w:rsidRDefault="00B31E11" w:rsidP="0009576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EDFDA21" w14:textId="77777777" w:rsidR="00B31E11" w:rsidRDefault="00B31E11" w:rsidP="0009576E">
            <w:pPr>
              <w:jc w:val="center"/>
            </w:pPr>
          </w:p>
        </w:tc>
        <w:tc>
          <w:tcPr>
            <w:tcW w:w="567" w:type="dxa"/>
            <w:vAlign w:val="center"/>
          </w:tcPr>
          <w:p w14:paraId="2CC0046C" w14:textId="77777777" w:rsidR="00B31E11" w:rsidRDefault="00B31E11" w:rsidP="0009576E">
            <w:pPr>
              <w:jc w:val="center"/>
              <w:rPr>
                <w:sz w:val="12"/>
                <w:szCs w:val="12"/>
              </w:rPr>
            </w:pPr>
          </w:p>
        </w:tc>
      </w:tr>
    </w:tbl>
    <w:p w14:paraId="62C04C59" w14:textId="4636567B" w:rsidR="00E65288" w:rsidRDefault="00E65288" w:rsidP="00E65288">
      <w:pPr>
        <w:pStyle w:val="Ttulo2"/>
      </w:pPr>
      <w:r>
        <w:t>Dimensión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67"/>
        <w:gridCol w:w="680"/>
        <w:gridCol w:w="1701"/>
        <w:gridCol w:w="567"/>
        <w:gridCol w:w="567"/>
        <w:gridCol w:w="1701"/>
        <w:gridCol w:w="567"/>
      </w:tblGrid>
      <w:tr w:rsidR="00D93DA0" w14:paraId="28591076" w14:textId="7564B51A" w:rsidTr="00D93DA0">
        <w:trPr>
          <w:trHeight w:val="567"/>
          <w:jc w:val="center"/>
        </w:trPr>
        <w:tc>
          <w:tcPr>
            <w:tcW w:w="1701" w:type="dxa"/>
            <w:vAlign w:val="center"/>
          </w:tcPr>
          <w:p w14:paraId="6695ECF4" w14:textId="2125A657" w:rsidR="00D93DA0" w:rsidRDefault="00D93DA0" w:rsidP="0009576E">
            <w:pPr>
              <w:jc w:val="center"/>
            </w:pPr>
            <w:r>
              <w:t>Cobertura</w:t>
            </w:r>
          </w:p>
        </w:tc>
        <w:tc>
          <w:tcPr>
            <w:tcW w:w="567" w:type="dxa"/>
            <w:vAlign w:val="center"/>
          </w:tcPr>
          <w:p w14:paraId="20B033E5" w14:textId="77777777" w:rsidR="00D93DA0" w:rsidRDefault="00D93DA0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D93DA0" w14:paraId="448C9CE0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22C39735" w14:textId="77777777" w:rsidR="00D93DA0" w:rsidRPr="0080485B" w:rsidRDefault="00D93DA0" w:rsidP="0009576E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616B284C" w14:textId="77777777" w:rsidR="00D93DA0" w:rsidRPr="004F3523" w:rsidRDefault="00D93DA0" w:rsidP="0009576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  <w:tc>
          <w:tcPr>
            <w:tcW w:w="680" w:type="dxa"/>
            <w:vAlign w:val="center"/>
          </w:tcPr>
          <w:p w14:paraId="66F5CD2A" w14:textId="77777777" w:rsidR="00D93DA0" w:rsidRPr="00F21181" w:rsidRDefault="00D93DA0" w:rsidP="0009576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ECCB120" w14:textId="36E6F25A" w:rsidR="00D93DA0" w:rsidRDefault="00D93DA0" w:rsidP="0009576E">
            <w:pPr>
              <w:jc w:val="center"/>
            </w:pPr>
            <w:r>
              <w:t>Calidad</w:t>
            </w:r>
          </w:p>
        </w:tc>
        <w:tc>
          <w:tcPr>
            <w:tcW w:w="567" w:type="dxa"/>
            <w:vAlign w:val="center"/>
          </w:tcPr>
          <w:p w14:paraId="0DB415E9" w14:textId="77777777" w:rsidR="00D93DA0" w:rsidRDefault="00D93DA0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D93DA0" w14:paraId="6C026D97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50B933BB" w14:textId="77777777" w:rsidR="00D93DA0" w:rsidRDefault="00D93DA0" w:rsidP="0009576E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34331FD5" w14:textId="77777777" w:rsidR="00D93DA0" w:rsidRPr="004F3523" w:rsidRDefault="00D93DA0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  <w:tc>
          <w:tcPr>
            <w:tcW w:w="567" w:type="dxa"/>
            <w:vAlign w:val="center"/>
          </w:tcPr>
          <w:p w14:paraId="3E86F6A6" w14:textId="77777777" w:rsidR="00D93DA0" w:rsidRPr="00D93DA0" w:rsidRDefault="00D93DA0" w:rsidP="00D93DA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D91E3E4" w14:textId="6A195898" w:rsidR="00D93DA0" w:rsidRPr="00D93DA0" w:rsidRDefault="00D93DA0" w:rsidP="00D93DA0">
            <w:pPr>
              <w:jc w:val="center"/>
            </w:pPr>
            <w:r>
              <w:t>Continuidad</w:t>
            </w:r>
          </w:p>
        </w:tc>
        <w:tc>
          <w:tcPr>
            <w:tcW w:w="567" w:type="dxa"/>
            <w:vAlign w:val="center"/>
          </w:tcPr>
          <w:p w14:paraId="7BFAF575" w14:textId="77777777" w:rsidR="00D93DA0" w:rsidRDefault="00D93DA0" w:rsidP="00D93DA0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D93DA0" w14:paraId="6743B789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65A7891B" w14:textId="77777777" w:rsidR="00D93DA0" w:rsidRDefault="00D93DA0" w:rsidP="00D93DA0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33849903" w14:textId="2BE4DDBC" w:rsidR="00D93DA0" w:rsidRDefault="00D93DA0" w:rsidP="00D93DA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</w:tr>
    </w:tbl>
    <w:p w14:paraId="4A1FFB65" w14:textId="3E980669" w:rsidR="00587069" w:rsidRPr="00154C84" w:rsidRDefault="00D93DA0" w:rsidP="00154C84">
      <w:pPr>
        <w:pStyle w:val="Ttulo1"/>
      </w:pPr>
      <w:r>
        <w:t>GENERALIDADES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567"/>
        <w:gridCol w:w="113"/>
        <w:gridCol w:w="123"/>
        <w:gridCol w:w="444"/>
        <w:gridCol w:w="397"/>
        <w:gridCol w:w="576"/>
        <w:gridCol w:w="567"/>
        <w:gridCol w:w="236"/>
        <w:gridCol w:w="604"/>
        <w:gridCol w:w="58"/>
        <w:gridCol w:w="567"/>
        <w:gridCol w:w="154"/>
        <w:gridCol w:w="34"/>
        <w:gridCol w:w="209"/>
        <w:gridCol w:w="320"/>
        <w:gridCol w:w="38"/>
        <w:gridCol w:w="238"/>
        <w:gridCol w:w="229"/>
        <w:gridCol w:w="1159"/>
        <w:gridCol w:w="29"/>
        <w:gridCol w:w="8"/>
        <w:gridCol w:w="563"/>
      </w:tblGrid>
      <w:tr w:rsidR="0028651F" w14:paraId="69E59029" w14:textId="77777777" w:rsidTr="00BF5757">
        <w:trPr>
          <w:trHeight w:val="567"/>
          <w:jc w:val="center"/>
        </w:trPr>
        <w:tc>
          <w:tcPr>
            <w:tcW w:w="4988" w:type="dxa"/>
            <w:gridSpan w:val="10"/>
            <w:vAlign w:val="center"/>
          </w:tcPr>
          <w:p w14:paraId="4687C8C9" w14:textId="398E2038" w:rsidR="0051227F" w:rsidRDefault="0051227F" w:rsidP="0051227F">
            <w:r w:rsidRPr="0051227F">
              <w:t>¿Existe alguna restricción por USO DEL SUELO según el Plan de Ordenamiento Territorial POT500?</w:t>
            </w:r>
          </w:p>
        </w:tc>
        <w:tc>
          <w:tcPr>
            <w:tcW w:w="779" w:type="dxa"/>
            <w:gridSpan w:val="3"/>
            <w:vAlign w:val="center"/>
          </w:tcPr>
          <w:p w14:paraId="3908BF72" w14:textId="292F91C5" w:rsidR="0051227F" w:rsidRDefault="0051227F" w:rsidP="0051227F">
            <w:pPr>
              <w:jc w:val="right"/>
            </w:pPr>
            <w:r>
              <w:t>SI</w:t>
            </w:r>
          </w:p>
        </w:tc>
        <w:tc>
          <w:tcPr>
            <w:tcW w:w="563" w:type="dxa"/>
            <w:gridSpan w:val="3"/>
            <w:vAlign w:val="center"/>
          </w:tcPr>
          <w:p w14:paraId="1FA547EA" w14:textId="77777777" w:rsidR="0051227F" w:rsidRDefault="0051227F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51227F" w14:paraId="6DE609FF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22C4AB22" w14:textId="77777777" w:rsidR="0051227F" w:rsidRDefault="0051227F" w:rsidP="0009576E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2D1A62E4" w14:textId="77777777" w:rsidR="0051227F" w:rsidRPr="004F3523" w:rsidRDefault="0051227F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  <w:tc>
          <w:tcPr>
            <w:tcW w:w="505" w:type="dxa"/>
            <w:gridSpan w:val="3"/>
            <w:vAlign w:val="center"/>
          </w:tcPr>
          <w:p w14:paraId="685083FE" w14:textId="77777777" w:rsidR="0051227F" w:rsidRPr="00D93DA0" w:rsidRDefault="0051227F" w:rsidP="0009576E">
            <w:pPr>
              <w:jc w:val="center"/>
            </w:pPr>
          </w:p>
        </w:tc>
        <w:tc>
          <w:tcPr>
            <w:tcW w:w="1196" w:type="dxa"/>
            <w:gridSpan w:val="3"/>
            <w:vAlign w:val="center"/>
          </w:tcPr>
          <w:p w14:paraId="73E485D5" w14:textId="6FD149DD" w:rsidR="0051227F" w:rsidRPr="00D93DA0" w:rsidRDefault="0051227F" w:rsidP="0051227F">
            <w:pPr>
              <w:jc w:val="right"/>
            </w:pPr>
            <w:r>
              <w:t>NO</w:t>
            </w:r>
          </w:p>
        </w:tc>
        <w:tc>
          <w:tcPr>
            <w:tcW w:w="563" w:type="dxa"/>
            <w:vAlign w:val="center"/>
          </w:tcPr>
          <w:p w14:paraId="20EF1F10" w14:textId="77777777" w:rsidR="0051227F" w:rsidRDefault="0051227F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51227F" w14:paraId="353405D0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108764D5" w14:textId="77777777" w:rsidR="0051227F" w:rsidRDefault="0051227F" w:rsidP="0009576E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27CFCC83" w14:textId="77777777" w:rsidR="0051227F" w:rsidRDefault="0051227F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</w:tr>
      <w:tr w:rsidR="0051227F" w14:paraId="15A00F38" w14:textId="77777777" w:rsidTr="00BF5757">
        <w:trPr>
          <w:trHeight w:val="567"/>
          <w:jc w:val="center"/>
        </w:trPr>
        <w:tc>
          <w:tcPr>
            <w:tcW w:w="4988" w:type="dxa"/>
            <w:gridSpan w:val="10"/>
            <w:vAlign w:val="center"/>
          </w:tcPr>
          <w:p w14:paraId="1BE5D536" w14:textId="4D1DA4BC" w:rsidR="0051227F" w:rsidRPr="0051227F" w:rsidRDefault="0051227F" w:rsidP="0051227F">
            <w:r w:rsidRPr="0051227F">
              <w:t>¿El área fue objeto de intervención en los últimos cinco (5) años?</w:t>
            </w:r>
          </w:p>
        </w:tc>
        <w:tc>
          <w:tcPr>
            <w:tcW w:w="779" w:type="dxa"/>
            <w:gridSpan w:val="3"/>
            <w:vAlign w:val="center"/>
          </w:tcPr>
          <w:p w14:paraId="5B3140EC" w14:textId="4CDA81A7" w:rsidR="0051227F" w:rsidRDefault="0051227F" w:rsidP="0051227F">
            <w:pPr>
              <w:jc w:val="right"/>
            </w:pPr>
            <w:r>
              <w:t>SI</w:t>
            </w:r>
          </w:p>
        </w:tc>
        <w:tc>
          <w:tcPr>
            <w:tcW w:w="563" w:type="dxa"/>
            <w:gridSpan w:val="3"/>
            <w:vAlign w:val="center"/>
          </w:tcPr>
          <w:p w14:paraId="207995C0" w14:textId="77777777" w:rsidR="0051227F" w:rsidRDefault="0051227F" w:rsidP="0051227F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51227F" w14:paraId="12BB04E5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7372B5F2" w14:textId="77777777" w:rsidR="0051227F" w:rsidRDefault="0051227F" w:rsidP="0051227F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0B948271" w14:textId="2BB781F6" w:rsidR="0051227F" w:rsidRDefault="0051227F" w:rsidP="0051227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  <w:tc>
          <w:tcPr>
            <w:tcW w:w="505" w:type="dxa"/>
            <w:gridSpan w:val="3"/>
            <w:vAlign w:val="center"/>
          </w:tcPr>
          <w:p w14:paraId="5B5CE152" w14:textId="77777777" w:rsidR="0051227F" w:rsidRPr="00D93DA0" w:rsidRDefault="0051227F" w:rsidP="0051227F">
            <w:pPr>
              <w:jc w:val="center"/>
            </w:pPr>
          </w:p>
        </w:tc>
        <w:tc>
          <w:tcPr>
            <w:tcW w:w="1196" w:type="dxa"/>
            <w:gridSpan w:val="3"/>
            <w:vAlign w:val="center"/>
          </w:tcPr>
          <w:p w14:paraId="153CF071" w14:textId="515CBE2D" w:rsidR="0051227F" w:rsidRDefault="0051227F" w:rsidP="0051227F">
            <w:pPr>
              <w:jc w:val="right"/>
            </w:pPr>
            <w:r>
              <w:t>NO</w:t>
            </w:r>
          </w:p>
        </w:tc>
        <w:tc>
          <w:tcPr>
            <w:tcW w:w="563" w:type="dxa"/>
            <w:vAlign w:val="center"/>
          </w:tcPr>
          <w:p w14:paraId="05B7039F" w14:textId="77777777" w:rsidR="0051227F" w:rsidRDefault="0051227F" w:rsidP="0051227F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51227F" w14:paraId="3C754301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5912AC9F" w14:textId="77777777" w:rsidR="0051227F" w:rsidRDefault="0051227F" w:rsidP="0051227F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5DE0D6DF" w14:textId="79983EC6" w:rsidR="0051227F" w:rsidRDefault="0051227F" w:rsidP="0051227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</w:tr>
      <w:tr w:rsidR="0051227F" w14:paraId="1F8C10D9" w14:textId="77777777" w:rsidTr="00BF5757">
        <w:trPr>
          <w:trHeight w:val="567"/>
          <w:jc w:val="center"/>
        </w:trPr>
        <w:tc>
          <w:tcPr>
            <w:tcW w:w="4988" w:type="dxa"/>
            <w:gridSpan w:val="10"/>
            <w:vAlign w:val="center"/>
          </w:tcPr>
          <w:p w14:paraId="390C239A" w14:textId="1166F431" w:rsidR="0051227F" w:rsidRPr="0051227F" w:rsidRDefault="0051227F" w:rsidP="0051227F">
            <w:r w:rsidRPr="0051227F">
              <w:t>¿El proyecto está ubicado dentro del Área de Prestación del Servicio</w:t>
            </w:r>
            <w:r w:rsidR="00F0592E">
              <w:t xml:space="preserve"> (APS)</w:t>
            </w:r>
            <w:r w:rsidRPr="0051227F">
              <w:t>?</w:t>
            </w:r>
          </w:p>
        </w:tc>
        <w:tc>
          <w:tcPr>
            <w:tcW w:w="779" w:type="dxa"/>
            <w:gridSpan w:val="3"/>
            <w:vAlign w:val="center"/>
          </w:tcPr>
          <w:p w14:paraId="21BE9C2B" w14:textId="75ACC020" w:rsidR="0051227F" w:rsidRDefault="0051227F" w:rsidP="0051227F">
            <w:pPr>
              <w:jc w:val="right"/>
            </w:pPr>
            <w:r>
              <w:t>SI</w:t>
            </w:r>
          </w:p>
        </w:tc>
        <w:tc>
          <w:tcPr>
            <w:tcW w:w="563" w:type="dxa"/>
            <w:gridSpan w:val="3"/>
            <w:vAlign w:val="center"/>
          </w:tcPr>
          <w:p w14:paraId="1396A7B7" w14:textId="77777777" w:rsidR="0051227F" w:rsidRDefault="0051227F" w:rsidP="0051227F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51227F" w14:paraId="22519AE6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15ACD41A" w14:textId="77777777" w:rsidR="0051227F" w:rsidRDefault="0051227F" w:rsidP="0051227F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2879F391" w14:textId="2FB03EE6" w:rsidR="0051227F" w:rsidRDefault="0051227F" w:rsidP="0051227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  <w:tc>
          <w:tcPr>
            <w:tcW w:w="505" w:type="dxa"/>
            <w:gridSpan w:val="3"/>
            <w:vAlign w:val="center"/>
          </w:tcPr>
          <w:p w14:paraId="6981C243" w14:textId="77777777" w:rsidR="0051227F" w:rsidRPr="00D93DA0" w:rsidRDefault="0051227F" w:rsidP="0051227F">
            <w:pPr>
              <w:jc w:val="center"/>
            </w:pPr>
          </w:p>
        </w:tc>
        <w:tc>
          <w:tcPr>
            <w:tcW w:w="1196" w:type="dxa"/>
            <w:gridSpan w:val="3"/>
            <w:vAlign w:val="center"/>
          </w:tcPr>
          <w:p w14:paraId="32067435" w14:textId="6DF896EB" w:rsidR="0051227F" w:rsidRDefault="0051227F" w:rsidP="0051227F">
            <w:pPr>
              <w:jc w:val="right"/>
            </w:pPr>
            <w:r>
              <w:t>NO</w:t>
            </w:r>
          </w:p>
        </w:tc>
        <w:tc>
          <w:tcPr>
            <w:tcW w:w="563" w:type="dxa"/>
            <w:vAlign w:val="center"/>
          </w:tcPr>
          <w:p w14:paraId="16936C64" w14:textId="77777777" w:rsidR="0051227F" w:rsidRDefault="0051227F" w:rsidP="0051227F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51227F" w14:paraId="34FACC25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30B1EDC1" w14:textId="77777777" w:rsidR="0051227F" w:rsidRDefault="0051227F" w:rsidP="0051227F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3CA4F65D" w14:textId="147688C7" w:rsidR="0051227F" w:rsidRDefault="0051227F" w:rsidP="0051227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</w:tr>
      <w:tr w:rsidR="0051227F" w14:paraId="0D7200DB" w14:textId="77777777" w:rsidTr="00BF5757">
        <w:trPr>
          <w:trHeight w:val="567"/>
          <w:jc w:val="center"/>
        </w:trPr>
        <w:tc>
          <w:tcPr>
            <w:tcW w:w="4988" w:type="dxa"/>
            <w:gridSpan w:val="10"/>
            <w:vAlign w:val="center"/>
          </w:tcPr>
          <w:p w14:paraId="7E0C74E7" w14:textId="126AB9CC" w:rsidR="0051227F" w:rsidRPr="0051227F" w:rsidRDefault="0051227F" w:rsidP="0051227F">
            <w:r w:rsidRPr="0051227F">
              <w:t>¿El proyecto cumple con el propósito de mejorar el indicador?</w:t>
            </w:r>
          </w:p>
        </w:tc>
        <w:tc>
          <w:tcPr>
            <w:tcW w:w="779" w:type="dxa"/>
            <w:gridSpan w:val="3"/>
            <w:vAlign w:val="center"/>
          </w:tcPr>
          <w:p w14:paraId="3EEDCD83" w14:textId="7F53915E" w:rsidR="0051227F" w:rsidRDefault="0051227F" w:rsidP="0051227F">
            <w:pPr>
              <w:jc w:val="right"/>
            </w:pPr>
            <w:r>
              <w:t>SI</w:t>
            </w:r>
          </w:p>
        </w:tc>
        <w:tc>
          <w:tcPr>
            <w:tcW w:w="563" w:type="dxa"/>
            <w:gridSpan w:val="3"/>
            <w:vAlign w:val="center"/>
          </w:tcPr>
          <w:p w14:paraId="70B6D732" w14:textId="77777777" w:rsidR="0051227F" w:rsidRDefault="0051227F" w:rsidP="0051227F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51227F" w14:paraId="5E4BC258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316A83B7" w14:textId="77777777" w:rsidR="0051227F" w:rsidRDefault="0051227F" w:rsidP="0051227F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43F1DD5A" w14:textId="1B6B9305" w:rsidR="0051227F" w:rsidRDefault="0051227F" w:rsidP="0051227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  <w:tc>
          <w:tcPr>
            <w:tcW w:w="505" w:type="dxa"/>
            <w:gridSpan w:val="3"/>
            <w:vAlign w:val="center"/>
          </w:tcPr>
          <w:p w14:paraId="30C59977" w14:textId="77777777" w:rsidR="0051227F" w:rsidRPr="00D93DA0" w:rsidRDefault="0051227F" w:rsidP="0051227F">
            <w:pPr>
              <w:jc w:val="center"/>
            </w:pPr>
          </w:p>
        </w:tc>
        <w:tc>
          <w:tcPr>
            <w:tcW w:w="1196" w:type="dxa"/>
            <w:gridSpan w:val="3"/>
            <w:vAlign w:val="center"/>
          </w:tcPr>
          <w:p w14:paraId="279D46EB" w14:textId="74C295A7" w:rsidR="0051227F" w:rsidRDefault="0051227F" w:rsidP="0051227F">
            <w:pPr>
              <w:jc w:val="right"/>
            </w:pPr>
            <w:r>
              <w:t>NO</w:t>
            </w:r>
          </w:p>
        </w:tc>
        <w:tc>
          <w:tcPr>
            <w:tcW w:w="563" w:type="dxa"/>
            <w:vAlign w:val="center"/>
          </w:tcPr>
          <w:p w14:paraId="44E4A74E" w14:textId="77777777" w:rsidR="0051227F" w:rsidRDefault="0051227F" w:rsidP="0051227F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51227F" w14:paraId="17AD8CA0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12F337BA" w14:textId="77777777" w:rsidR="0051227F" w:rsidRDefault="0051227F" w:rsidP="0051227F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57B6734C" w14:textId="77F8967C" w:rsidR="0051227F" w:rsidRDefault="0051227F" w:rsidP="0051227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</w:tr>
      <w:tr w:rsidR="00F0592E" w14:paraId="7D0F4E55" w14:textId="77777777" w:rsidTr="00BF5757">
        <w:trPr>
          <w:trHeight w:val="567"/>
          <w:jc w:val="center"/>
        </w:trPr>
        <w:tc>
          <w:tcPr>
            <w:tcW w:w="4988" w:type="dxa"/>
            <w:gridSpan w:val="10"/>
            <w:vAlign w:val="center"/>
          </w:tcPr>
          <w:p w14:paraId="6085AD99" w14:textId="3A9308F6" w:rsidR="00F0592E" w:rsidRPr="0051227F" w:rsidRDefault="00F0592E" w:rsidP="00F0592E">
            <w:r w:rsidRPr="0051227F">
              <w:t xml:space="preserve">¿El proyecto </w:t>
            </w:r>
            <w:r>
              <w:t xml:space="preserve">se enmarca o es una fase de algún </w:t>
            </w:r>
            <w:proofErr w:type="gramStart"/>
            <w:r>
              <w:t>Macro-Proyecto</w:t>
            </w:r>
            <w:proofErr w:type="gramEnd"/>
            <w:r w:rsidRPr="0051227F">
              <w:t>?</w:t>
            </w:r>
          </w:p>
        </w:tc>
        <w:tc>
          <w:tcPr>
            <w:tcW w:w="779" w:type="dxa"/>
            <w:gridSpan w:val="3"/>
            <w:vAlign w:val="center"/>
          </w:tcPr>
          <w:p w14:paraId="0361ADC3" w14:textId="6A19B229" w:rsidR="00F0592E" w:rsidRDefault="00F0592E" w:rsidP="00F0592E">
            <w:pPr>
              <w:jc w:val="right"/>
            </w:pPr>
            <w:r>
              <w:t>SI</w:t>
            </w:r>
          </w:p>
        </w:tc>
        <w:tc>
          <w:tcPr>
            <w:tcW w:w="563" w:type="dxa"/>
            <w:gridSpan w:val="3"/>
            <w:vAlign w:val="center"/>
          </w:tcPr>
          <w:p w14:paraId="76D4C009" w14:textId="77777777" w:rsidR="00F0592E" w:rsidRDefault="00F0592E" w:rsidP="00F0592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F0592E" w14:paraId="2B2E788E" w14:textId="77777777" w:rsidTr="00540A16">
              <w:trPr>
                <w:trHeight w:val="283"/>
              </w:trPr>
              <w:tc>
                <w:tcPr>
                  <w:tcW w:w="283" w:type="dxa"/>
                </w:tcPr>
                <w:p w14:paraId="5AD7FDBF" w14:textId="77777777" w:rsidR="00F0592E" w:rsidRDefault="00F0592E" w:rsidP="00F0592E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5553C9E3" w14:textId="30D3B634" w:rsidR="00F0592E" w:rsidRDefault="00F0592E" w:rsidP="00F059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  <w:tc>
          <w:tcPr>
            <w:tcW w:w="505" w:type="dxa"/>
            <w:gridSpan w:val="3"/>
            <w:vAlign w:val="center"/>
          </w:tcPr>
          <w:p w14:paraId="0A74DE36" w14:textId="77777777" w:rsidR="00F0592E" w:rsidRPr="00D93DA0" w:rsidRDefault="00F0592E" w:rsidP="00F0592E">
            <w:pPr>
              <w:jc w:val="center"/>
            </w:pPr>
          </w:p>
        </w:tc>
        <w:tc>
          <w:tcPr>
            <w:tcW w:w="1196" w:type="dxa"/>
            <w:gridSpan w:val="3"/>
            <w:vAlign w:val="center"/>
          </w:tcPr>
          <w:p w14:paraId="407D81CD" w14:textId="4501C1D5" w:rsidR="00F0592E" w:rsidRDefault="00F0592E" w:rsidP="00F0592E">
            <w:pPr>
              <w:jc w:val="right"/>
            </w:pPr>
            <w:r>
              <w:t>NO</w:t>
            </w:r>
          </w:p>
        </w:tc>
        <w:tc>
          <w:tcPr>
            <w:tcW w:w="563" w:type="dxa"/>
            <w:vAlign w:val="center"/>
          </w:tcPr>
          <w:p w14:paraId="6F75D328" w14:textId="77777777" w:rsidR="00F0592E" w:rsidRDefault="00F0592E" w:rsidP="00F0592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F0592E" w14:paraId="2BE55EE5" w14:textId="77777777" w:rsidTr="00540A16">
              <w:trPr>
                <w:trHeight w:val="283"/>
              </w:trPr>
              <w:tc>
                <w:tcPr>
                  <w:tcW w:w="283" w:type="dxa"/>
                </w:tcPr>
                <w:p w14:paraId="16328A03" w14:textId="77777777" w:rsidR="00F0592E" w:rsidRDefault="00F0592E" w:rsidP="00F0592E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29E97A8D" w14:textId="19764DD0" w:rsidR="00F0592E" w:rsidRDefault="00F0592E" w:rsidP="00F059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</w:tr>
      <w:tr w:rsidR="00F0592E" w14:paraId="5CB120DD" w14:textId="77777777" w:rsidTr="00904C81">
        <w:trPr>
          <w:trHeight w:val="567"/>
          <w:jc w:val="center"/>
        </w:trPr>
        <w:tc>
          <w:tcPr>
            <w:tcW w:w="8594" w:type="dxa"/>
            <w:gridSpan w:val="23"/>
            <w:vAlign w:val="center"/>
          </w:tcPr>
          <w:p w14:paraId="05C7CA86" w14:textId="28BB5C92" w:rsidR="00F0592E" w:rsidRPr="00F0592E" w:rsidRDefault="00F0592E" w:rsidP="0051227F">
            <w:pPr>
              <w:jc w:val="center"/>
            </w:pPr>
            <w:r>
              <w:t xml:space="preserve">¿Cuál?:__________________________________________ </w:t>
            </w:r>
          </w:p>
        </w:tc>
      </w:tr>
      <w:tr w:rsidR="00B31E11" w14:paraId="5A305140" w14:textId="77777777" w:rsidTr="00BF5757">
        <w:trPr>
          <w:trHeight w:val="567"/>
          <w:jc w:val="center"/>
        </w:trPr>
        <w:tc>
          <w:tcPr>
            <w:tcW w:w="4988" w:type="dxa"/>
            <w:gridSpan w:val="10"/>
            <w:vAlign w:val="center"/>
          </w:tcPr>
          <w:p w14:paraId="38890A8D" w14:textId="3E948EDB" w:rsidR="00B31E11" w:rsidRPr="0051227F" w:rsidRDefault="00BF5757" w:rsidP="0051227F">
            <w:r>
              <w:t>¿El proyecto se establecerá sobre predios?</w:t>
            </w:r>
          </w:p>
        </w:tc>
        <w:tc>
          <w:tcPr>
            <w:tcW w:w="779" w:type="dxa"/>
            <w:gridSpan w:val="3"/>
            <w:vAlign w:val="center"/>
          </w:tcPr>
          <w:p w14:paraId="7C669B1C" w14:textId="77777777" w:rsidR="00B31E11" w:rsidRDefault="00B31E11" w:rsidP="0051227F">
            <w:pPr>
              <w:jc w:val="right"/>
            </w:pPr>
          </w:p>
        </w:tc>
        <w:tc>
          <w:tcPr>
            <w:tcW w:w="563" w:type="dxa"/>
            <w:gridSpan w:val="3"/>
            <w:vAlign w:val="center"/>
          </w:tcPr>
          <w:p w14:paraId="075983DA" w14:textId="77777777" w:rsidR="00B31E11" w:rsidRDefault="00B31E11" w:rsidP="0051227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1023ED48" w14:textId="77777777" w:rsidR="00B31E11" w:rsidRPr="00D93DA0" w:rsidRDefault="00B31E11" w:rsidP="0051227F">
            <w:pPr>
              <w:jc w:val="center"/>
            </w:pPr>
          </w:p>
        </w:tc>
        <w:tc>
          <w:tcPr>
            <w:tcW w:w="1196" w:type="dxa"/>
            <w:gridSpan w:val="3"/>
            <w:vAlign w:val="center"/>
          </w:tcPr>
          <w:p w14:paraId="4D52A7A4" w14:textId="77777777" w:rsidR="00B31E11" w:rsidRDefault="00B31E11" w:rsidP="0051227F">
            <w:pPr>
              <w:jc w:val="right"/>
            </w:pPr>
          </w:p>
        </w:tc>
        <w:tc>
          <w:tcPr>
            <w:tcW w:w="563" w:type="dxa"/>
            <w:vAlign w:val="center"/>
          </w:tcPr>
          <w:p w14:paraId="76F6192A" w14:textId="77777777" w:rsidR="00B31E11" w:rsidRDefault="00B31E11" w:rsidP="0051227F">
            <w:pPr>
              <w:jc w:val="center"/>
              <w:rPr>
                <w:sz w:val="12"/>
                <w:szCs w:val="12"/>
              </w:rPr>
            </w:pPr>
          </w:p>
        </w:tc>
      </w:tr>
      <w:tr w:rsidR="00BF5757" w14:paraId="1EE524E5" w14:textId="77777777" w:rsidTr="00BF5757">
        <w:trPr>
          <w:trHeight w:val="567"/>
          <w:jc w:val="center"/>
        </w:trPr>
        <w:tc>
          <w:tcPr>
            <w:tcW w:w="2041" w:type="dxa"/>
            <w:gridSpan w:val="3"/>
            <w:vAlign w:val="center"/>
          </w:tcPr>
          <w:p w14:paraId="310AE17A" w14:textId="2A97938F" w:rsidR="00BF5757" w:rsidRPr="00BF5757" w:rsidRDefault="00BF5757" w:rsidP="0051227F">
            <w:pPr>
              <w:jc w:val="center"/>
            </w:pPr>
            <w:r w:rsidRPr="00BF5757">
              <w:t>Público</w:t>
            </w:r>
          </w:p>
        </w:tc>
        <w:tc>
          <w:tcPr>
            <w:tcW w:w="567" w:type="dxa"/>
            <w:gridSpan w:val="2"/>
            <w:vAlign w:val="center"/>
          </w:tcPr>
          <w:p w14:paraId="07EA3EF1" w14:textId="77777777" w:rsidR="00BF5757" w:rsidRPr="00BC1D80" w:rsidRDefault="00BF5757" w:rsidP="00BF5757">
            <w:pPr>
              <w:jc w:val="center"/>
              <w:rPr>
                <w:sz w:val="14"/>
                <w:szCs w:val="1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BF5757" w14:paraId="256C031A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407D63D7" w14:textId="77777777" w:rsidR="00BF5757" w:rsidRDefault="00BF5757" w:rsidP="00BF5757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0978C6E3" w14:textId="3BBFC7AD" w:rsidR="00BF5757" w:rsidRDefault="00BF5757" w:rsidP="0051227F">
            <w:pPr>
              <w:jc w:val="center"/>
              <w:rPr>
                <w:sz w:val="12"/>
                <w:szCs w:val="12"/>
              </w:rPr>
            </w:pPr>
            <w:r w:rsidRPr="00BC1D80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97" w:type="dxa"/>
            <w:vAlign w:val="center"/>
          </w:tcPr>
          <w:p w14:paraId="7972A377" w14:textId="77777777" w:rsidR="00BF5757" w:rsidRDefault="00BF5757" w:rsidP="0051227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41" w:type="dxa"/>
            <w:gridSpan w:val="5"/>
            <w:vAlign w:val="center"/>
          </w:tcPr>
          <w:p w14:paraId="3DF6047E" w14:textId="36DC1DE6" w:rsidR="00BF5757" w:rsidRDefault="00BF5757" w:rsidP="0051227F">
            <w:pPr>
              <w:jc w:val="center"/>
              <w:rPr>
                <w:sz w:val="12"/>
                <w:szCs w:val="12"/>
              </w:rPr>
            </w:pPr>
            <w:r w:rsidRPr="00BF5757">
              <w:t>P</w:t>
            </w:r>
            <w:r>
              <w:t>rivado</w:t>
            </w:r>
          </w:p>
        </w:tc>
        <w:tc>
          <w:tcPr>
            <w:tcW w:w="567" w:type="dxa"/>
            <w:vAlign w:val="center"/>
          </w:tcPr>
          <w:p w14:paraId="475BF969" w14:textId="77777777" w:rsidR="00BF5757" w:rsidRPr="00BC1D80" w:rsidRDefault="00BF5757" w:rsidP="00BF5757">
            <w:pPr>
              <w:jc w:val="center"/>
              <w:rPr>
                <w:sz w:val="14"/>
                <w:szCs w:val="1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BF5757" w14:paraId="675F5B7C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2E7C0883" w14:textId="77777777" w:rsidR="00BF5757" w:rsidRDefault="00BF5757" w:rsidP="00BF5757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22171DC8" w14:textId="50459257" w:rsidR="00BF5757" w:rsidRDefault="00BF5757" w:rsidP="0051227F">
            <w:pPr>
              <w:jc w:val="center"/>
              <w:rPr>
                <w:sz w:val="12"/>
                <w:szCs w:val="12"/>
              </w:rPr>
            </w:pPr>
            <w:r w:rsidRPr="00BC1D80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97" w:type="dxa"/>
            <w:gridSpan w:val="3"/>
            <w:vAlign w:val="center"/>
          </w:tcPr>
          <w:p w14:paraId="6BDE4A7C" w14:textId="77777777" w:rsidR="00BF5757" w:rsidRDefault="00BF5757" w:rsidP="0051227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49DC662A" w14:textId="7F8E5F49" w:rsidR="00BF5757" w:rsidRDefault="00BF5757" w:rsidP="0051227F">
            <w:pPr>
              <w:jc w:val="center"/>
              <w:rPr>
                <w:sz w:val="12"/>
                <w:szCs w:val="12"/>
              </w:rPr>
            </w:pPr>
            <w:r w:rsidRPr="00BF5757">
              <w:t>P</w:t>
            </w:r>
            <w:r>
              <w:t>ropio</w:t>
            </w:r>
          </w:p>
        </w:tc>
        <w:tc>
          <w:tcPr>
            <w:tcW w:w="600" w:type="dxa"/>
            <w:gridSpan w:val="3"/>
            <w:vAlign w:val="center"/>
          </w:tcPr>
          <w:p w14:paraId="180BFBD5" w14:textId="77777777" w:rsidR="00BF5757" w:rsidRPr="00BC1D80" w:rsidRDefault="00BF5757" w:rsidP="00BF5757">
            <w:pPr>
              <w:jc w:val="center"/>
              <w:rPr>
                <w:sz w:val="14"/>
                <w:szCs w:val="1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BF5757" w14:paraId="1C5C9064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1EC8E742" w14:textId="77777777" w:rsidR="00BF5757" w:rsidRDefault="00BF5757" w:rsidP="00BF5757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2748417C" w14:textId="261C15C2" w:rsidR="00BF5757" w:rsidRDefault="00BF5757" w:rsidP="0051227F">
            <w:pPr>
              <w:jc w:val="center"/>
              <w:rPr>
                <w:sz w:val="12"/>
                <w:szCs w:val="12"/>
              </w:rPr>
            </w:pPr>
            <w:r w:rsidRPr="00BC1D80">
              <w:rPr>
                <w:sz w:val="16"/>
                <w:szCs w:val="16"/>
              </w:rPr>
              <w:t xml:space="preserve">      </w:t>
            </w:r>
          </w:p>
        </w:tc>
      </w:tr>
      <w:tr w:rsidR="0051227F" w14:paraId="162787F5" w14:textId="77777777" w:rsidTr="00BF5757">
        <w:trPr>
          <w:trHeight w:val="567"/>
          <w:jc w:val="center"/>
        </w:trPr>
        <w:tc>
          <w:tcPr>
            <w:tcW w:w="4988" w:type="dxa"/>
            <w:gridSpan w:val="10"/>
            <w:vAlign w:val="center"/>
          </w:tcPr>
          <w:p w14:paraId="3510A437" w14:textId="483C3B28" w:rsidR="0051227F" w:rsidRPr="0051227F" w:rsidRDefault="0051227F" w:rsidP="0051227F">
            <w:r w:rsidRPr="003506BD">
              <w:t>¿El proyecto requiere alguna de las siguientes actividades?</w:t>
            </w:r>
          </w:p>
        </w:tc>
        <w:tc>
          <w:tcPr>
            <w:tcW w:w="779" w:type="dxa"/>
            <w:gridSpan w:val="3"/>
            <w:vAlign w:val="center"/>
          </w:tcPr>
          <w:p w14:paraId="5A7894F7" w14:textId="77777777" w:rsidR="0051227F" w:rsidRDefault="0051227F" w:rsidP="0051227F">
            <w:pPr>
              <w:jc w:val="right"/>
            </w:pPr>
          </w:p>
        </w:tc>
        <w:tc>
          <w:tcPr>
            <w:tcW w:w="563" w:type="dxa"/>
            <w:gridSpan w:val="3"/>
            <w:vAlign w:val="center"/>
          </w:tcPr>
          <w:p w14:paraId="5EF7B067" w14:textId="77777777" w:rsidR="0051227F" w:rsidRDefault="0051227F" w:rsidP="0051227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5F37561A" w14:textId="77777777" w:rsidR="0051227F" w:rsidRPr="00D93DA0" w:rsidRDefault="0051227F" w:rsidP="0051227F">
            <w:pPr>
              <w:jc w:val="center"/>
            </w:pPr>
          </w:p>
        </w:tc>
        <w:tc>
          <w:tcPr>
            <w:tcW w:w="1196" w:type="dxa"/>
            <w:gridSpan w:val="3"/>
            <w:vAlign w:val="center"/>
          </w:tcPr>
          <w:p w14:paraId="68EF18DB" w14:textId="77777777" w:rsidR="0051227F" w:rsidRDefault="0051227F" w:rsidP="0051227F">
            <w:pPr>
              <w:jc w:val="right"/>
            </w:pPr>
          </w:p>
        </w:tc>
        <w:tc>
          <w:tcPr>
            <w:tcW w:w="563" w:type="dxa"/>
            <w:vAlign w:val="center"/>
          </w:tcPr>
          <w:p w14:paraId="37997B9A" w14:textId="77777777" w:rsidR="0051227F" w:rsidRDefault="0051227F" w:rsidP="0051227F">
            <w:pPr>
              <w:jc w:val="center"/>
              <w:rPr>
                <w:sz w:val="12"/>
                <w:szCs w:val="12"/>
              </w:rPr>
            </w:pPr>
          </w:p>
        </w:tc>
      </w:tr>
      <w:tr w:rsidR="0028651F" w14:paraId="2EDF3304" w14:textId="77777777" w:rsidTr="00BF5757">
        <w:trPr>
          <w:trHeight w:val="567"/>
          <w:jc w:val="center"/>
        </w:trPr>
        <w:tc>
          <w:tcPr>
            <w:tcW w:w="1361" w:type="dxa"/>
            <w:vAlign w:val="center"/>
          </w:tcPr>
          <w:p w14:paraId="4F5A6F4A" w14:textId="3E818021" w:rsidR="0028651F" w:rsidRPr="003506BD" w:rsidRDefault="0028651F" w:rsidP="00BC1D80">
            <w:pPr>
              <w:jc w:val="center"/>
            </w:pPr>
            <w:r w:rsidRPr="003506BD">
              <w:t>Cruce Vial.</w:t>
            </w:r>
          </w:p>
        </w:tc>
        <w:tc>
          <w:tcPr>
            <w:tcW w:w="567" w:type="dxa"/>
            <w:vAlign w:val="center"/>
          </w:tcPr>
          <w:p w14:paraId="38F8EAC4" w14:textId="68007783" w:rsidR="0028651F" w:rsidRPr="00BC1D80" w:rsidRDefault="0028651F" w:rsidP="00BC1D80">
            <w:pPr>
              <w:jc w:val="center"/>
              <w:rPr>
                <w:sz w:val="14"/>
                <w:szCs w:val="1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BC1D80" w14:paraId="1C9CFA71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76D9CD11" w14:textId="77777777" w:rsidR="00BC1D80" w:rsidRDefault="00BC1D80" w:rsidP="00BC1D80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5B6C57A7" w14:textId="2D7816E4" w:rsidR="0028651F" w:rsidRPr="00BC1D80" w:rsidRDefault="00BC1D80" w:rsidP="00BC1D80">
            <w:pPr>
              <w:jc w:val="center"/>
              <w:rPr>
                <w:sz w:val="14"/>
                <w:szCs w:val="14"/>
              </w:rPr>
            </w:pPr>
            <w:r w:rsidRPr="00BC1D80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236" w:type="dxa"/>
            <w:gridSpan w:val="2"/>
            <w:vAlign w:val="center"/>
          </w:tcPr>
          <w:p w14:paraId="666B7F7A" w14:textId="43C8B0DF" w:rsidR="0028651F" w:rsidRPr="003506BD" w:rsidRDefault="0028651F" w:rsidP="00BC1D80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14:paraId="4506550B" w14:textId="30014CE2" w:rsidR="0028651F" w:rsidRPr="003506BD" w:rsidRDefault="0028651F" w:rsidP="00BC1D80">
            <w:pPr>
              <w:jc w:val="center"/>
            </w:pPr>
            <w:r w:rsidRPr="003506BD">
              <w:t xml:space="preserve">Cruce </w:t>
            </w:r>
            <w:r w:rsidR="005A37B1" w:rsidRPr="003506BD">
              <w:t>Férreo</w:t>
            </w:r>
            <w:r w:rsidRPr="003506BD">
              <w:t>.</w:t>
            </w:r>
          </w:p>
        </w:tc>
        <w:tc>
          <w:tcPr>
            <w:tcW w:w="567" w:type="dxa"/>
            <w:vAlign w:val="center"/>
          </w:tcPr>
          <w:p w14:paraId="4F810368" w14:textId="77777777" w:rsidR="00956F40" w:rsidRPr="00BC1D80" w:rsidRDefault="00956F40" w:rsidP="00956F40">
            <w:pPr>
              <w:jc w:val="center"/>
              <w:rPr>
                <w:sz w:val="14"/>
                <w:szCs w:val="1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956F40" w14:paraId="177ABC28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236C941C" w14:textId="77777777" w:rsidR="00956F40" w:rsidRDefault="00956F40" w:rsidP="00956F40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1EF96C27" w14:textId="5A911708" w:rsidR="0028651F" w:rsidRPr="00956F40" w:rsidRDefault="00956F40" w:rsidP="00956F40">
            <w:r w:rsidRPr="00BC1D80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236" w:type="dxa"/>
            <w:vAlign w:val="center"/>
          </w:tcPr>
          <w:p w14:paraId="61B6CFE2" w14:textId="77777777" w:rsidR="0028651F" w:rsidRPr="003506BD" w:rsidRDefault="0028651F" w:rsidP="00BC1D80">
            <w:pPr>
              <w:jc w:val="center"/>
            </w:pPr>
          </w:p>
        </w:tc>
        <w:tc>
          <w:tcPr>
            <w:tcW w:w="1417" w:type="dxa"/>
            <w:gridSpan w:val="5"/>
            <w:vAlign w:val="center"/>
          </w:tcPr>
          <w:p w14:paraId="3B388CF5" w14:textId="63C936D9" w:rsidR="0028651F" w:rsidRPr="003506BD" w:rsidRDefault="0028651F" w:rsidP="00BC1D80">
            <w:pPr>
              <w:jc w:val="center"/>
            </w:pPr>
            <w:r w:rsidRPr="003506BD">
              <w:t>Cruce de Cuerpos de Agua.</w:t>
            </w:r>
          </w:p>
        </w:tc>
        <w:tc>
          <w:tcPr>
            <w:tcW w:w="567" w:type="dxa"/>
            <w:gridSpan w:val="3"/>
            <w:vAlign w:val="center"/>
          </w:tcPr>
          <w:p w14:paraId="0B2D7935" w14:textId="77777777" w:rsidR="00956F40" w:rsidRPr="00BC1D80" w:rsidRDefault="00956F40" w:rsidP="00956F40">
            <w:pPr>
              <w:jc w:val="center"/>
              <w:rPr>
                <w:sz w:val="14"/>
                <w:szCs w:val="1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956F40" w14:paraId="22AA655E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6A8F9DEC" w14:textId="77777777" w:rsidR="00956F40" w:rsidRDefault="00956F40" w:rsidP="00956F40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038470D1" w14:textId="7DFF7992" w:rsidR="0028651F" w:rsidRPr="00956F40" w:rsidRDefault="00956F40" w:rsidP="00956F40">
            <w:r w:rsidRPr="00BC1D80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238" w:type="dxa"/>
            <w:vAlign w:val="center"/>
          </w:tcPr>
          <w:p w14:paraId="0AE8C54A" w14:textId="77777777" w:rsidR="0028651F" w:rsidRDefault="0028651F" w:rsidP="00BC1D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1A0B690" w14:textId="669D2216" w:rsidR="0028651F" w:rsidRDefault="0028651F" w:rsidP="00BC1D80">
            <w:pPr>
              <w:jc w:val="center"/>
            </w:pPr>
            <w:r w:rsidRPr="003506BD">
              <w:t>Licencias o Concesiones Especiales</w:t>
            </w:r>
          </w:p>
        </w:tc>
        <w:tc>
          <w:tcPr>
            <w:tcW w:w="571" w:type="dxa"/>
            <w:gridSpan w:val="2"/>
            <w:vAlign w:val="center"/>
          </w:tcPr>
          <w:p w14:paraId="3405D02C" w14:textId="77777777" w:rsidR="00956F40" w:rsidRPr="00BC1D80" w:rsidRDefault="00956F40" w:rsidP="00956F40">
            <w:pPr>
              <w:jc w:val="center"/>
              <w:rPr>
                <w:sz w:val="14"/>
                <w:szCs w:val="1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956F40" w14:paraId="27BE0658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5E1005DE" w14:textId="77777777" w:rsidR="00956F40" w:rsidRDefault="00956F40" w:rsidP="00956F40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6D88A999" w14:textId="400618A3" w:rsidR="0028651F" w:rsidRDefault="00956F40" w:rsidP="00BC1D80">
            <w:pPr>
              <w:jc w:val="center"/>
              <w:rPr>
                <w:sz w:val="12"/>
                <w:szCs w:val="12"/>
              </w:rPr>
            </w:pPr>
            <w:r w:rsidRPr="00BC1D80">
              <w:rPr>
                <w:sz w:val="16"/>
                <w:szCs w:val="16"/>
              </w:rPr>
              <w:t xml:space="preserve">   </w:t>
            </w:r>
          </w:p>
        </w:tc>
      </w:tr>
    </w:tbl>
    <w:p w14:paraId="39E0CBDB" w14:textId="58FD60C0" w:rsidR="00054AB6" w:rsidRDefault="003506BD" w:rsidP="00154C84">
      <w:pPr>
        <w:pStyle w:val="Ttulo1"/>
      </w:pPr>
      <w:r>
        <w:lastRenderedPageBreak/>
        <w:t xml:space="preserve">ANÁLISIS </w:t>
      </w:r>
      <w:r w:rsidR="005A37B1">
        <w:t>TÉCNICO DE LA NECESIDAD</w:t>
      </w:r>
    </w:p>
    <w:p w14:paraId="69EE4434" w14:textId="43C28FC2" w:rsidR="005A37B1" w:rsidRDefault="005A37B1" w:rsidP="009F4BBC">
      <w:pPr>
        <w:spacing w:after="0"/>
      </w:pPr>
      <w:r>
        <w:t xml:space="preserve">Abordar </w:t>
      </w:r>
      <w:r w:rsidR="006C3179">
        <w:t>el subsistema según corresponda:</w:t>
      </w:r>
    </w:p>
    <w:p w14:paraId="1A11D73A" w14:textId="77CFBD03" w:rsidR="006C3179" w:rsidRDefault="006C3179" w:rsidP="006C3179">
      <w:pPr>
        <w:pStyle w:val="Ttulo2"/>
      </w:pPr>
      <w:r>
        <w:t>Producción de Agua Potable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C3179" w14:paraId="7F106F3F" w14:textId="77777777" w:rsidTr="0009576E">
        <w:tc>
          <w:tcPr>
            <w:tcW w:w="8828" w:type="dxa"/>
          </w:tcPr>
          <w:p w14:paraId="20E77B71" w14:textId="77777777" w:rsidR="006C3179" w:rsidRPr="0080485B" w:rsidRDefault="006C3179" w:rsidP="0009576E"/>
          <w:p w14:paraId="5A27B4B1" w14:textId="36368F52" w:rsidR="006C3179" w:rsidRDefault="006C3179" w:rsidP="0009576E"/>
          <w:p w14:paraId="6625102F" w14:textId="36EABB48" w:rsidR="004F1A29" w:rsidRDefault="004F1A29" w:rsidP="0009576E"/>
          <w:p w14:paraId="661F9BAF" w14:textId="65A4834E" w:rsidR="004F1A29" w:rsidRDefault="004F1A29" w:rsidP="0009576E"/>
          <w:p w14:paraId="7C8180AE" w14:textId="0F32A03B" w:rsidR="004F1A29" w:rsidRDefault="004F1A29" w:rsidP="0009576E"/>
          <w:p w14:paraId="5E22FB52" w14:textId="77777777" w:rsidR="006C3179" w:rsidRDefault="006C3179" w:rsidP="0009576E">
            <w:pPr>
              <w:rPr>
                <w:rFonts w:ascii="Bodoni MT" w:hAnsi="Bodoni MT"/>
              </w:rPr>
            </w:pPr>
          </w:p>
        </w:tc>
      </w:tr>
    </w:tbl>
    <w:p w14:paraId="53C2C856" w14:textId="1324F93B" w:rsidR="00C336FE" w:rsidRDefault="005A37B1" w:rsidP="00C336FE">
      <w:pPr>
        <w:pStyle w:val="Ttulo2"/>
      </w:pPr>
      <w:r>
        <w:t>Re</w:t>
      </w:r>
      <w:r w:rsidR="006C3179">
        <w:t>colección, Transporte y Distribución</w:t>
      </w:r>
      <w:r w:rsidR="00C336FE">
        <w:t xml:space="preserve"> </w:t>
      </w:r>
      <w:r w:rsidR="00C336FE" w:rsidRPr="009F4BBC">
        <w:rPr>
          <w:rFonts w:eastAsiaTheme="minorHAnsi"/>
          <w:sz w:val="20"/>
          <w:szCs w:val="24"/>
        </w:rPr>
        <w:t>(marcar con una x):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779"/>
        <w:gridCol w:w="563"/>
        <w:gridCol w:w="505"/>
        <w:gridCol w:w="1196"/>
        <w:gridCol w:w="563"/>
      </w:tblGrid>
      <w:tr w:rsidR="005A37B1" w14:paraId="5E302C30" w14:textId="77777777" w:rsidTr="0009576E">
        <w:trPr>
          <w:trHeight w:val="567"/>
          <w:jc w:val="center"/>
        </w:trPr>
        <w:tc>
          <w:tcPr>
            <w:tcW w:w="4988" w:type="dxa"/>
            <w:vAlign w:val="center"/>
          </w:tcPr>
          <w:p w14:paraId="0D7A9970" w14:textId="70FE9748" w:rsidR="005A37B1" w:rsidRDefault="005A37B1" w:rsidP="0009576E">
            <w:r w:rsidRPr="005A37B1">
              <w:t>¿Existe un punto de conexión cercano?</w:t>
            </w:r>
          </w:p>
        </w:tc>
        <w:tc>
          <w:tcPr>
            <w:tcW w:w="779" w:type="dxa"/>
            <w:vAlign w:val="center"/>
          </w:tcPr>
          <w:p w14:paraId="335D12F6" w14:textId="77777777" w:rsidR="005A37B1" w:rsidRDefault="005A37B1" w:rsidP="0009576E">
            <w:pPr>
              <w:jc w:val="right"/>
            </w:pPr>
            <w:r>
              <w:t>SI</w:t>
            </w:r>
          </w:p>
        </w:tc>
        <w:tc>
          <w:tcPr>
            <w:tcW w:w="563" w:type="dxa"/>
            <w:vAlign w:val="center"/>
          </w:tcPr>
          <w:p w14:paraId="14AD46D4" w14:textId="77777777" w:rsidR="005A37B1" w:rsidRDefault="005A37B1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5A37B1" w14:paraId="792CE649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5682F63A" w14:textId="77777777" w:rsidR="005A37B1" w:rsidRDefault="005A37B1" w:rsidP="0009576E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4A8B68D8" w14:textId="77777777" w:rsidR="005A37B1" w:rsidRPr="004F3523" w:rsidRDefault="005A37B1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  <w:tc>
          <w:tcPr>
            <w:tcW w:w="505" w:type="dxa"/>
            <w:vAlign w:val="center"/>
          </w:tcPr>
          <w:p w14:paraId="6141F6B7" w14:textId="77777777" w:rsidR="005A37B1" w:rsidRPr="00D93DA0" w:rsidRDefault="005A37B1" w:rsidP="0009576E">
            <w:pPr>
              <w:jc w:val="center"/>
            </w:pPr>
          </w:p>
        </w:tc>
        <w:tc>
          <w:tcPr>
            <w:tcW w:w="1196" w:type="dxa"/>
            <w:vAlign w:val="center"/>
          </w:tcPr>
          <w:p w14:paraId="3AA2B8ED" w14:textId="77777777" w:rsidR="005A37B1" w:rsidRPr="00D93DA0" w:rsidRDefault="005A37B1" w:rsidP="0009576E">
            <w:pPr>
              <w:jc w:val="right"/>
            </w:pPr>
            <w:r>
              <w:t>NO</w:t>
            </w:r>
          </w:p>
        </w:tc>
        <w:tc>
          <w:tcPr>
            <w:tcW w:w="563" w:type="dxa"/>
            <w:vAlign w:val="center"/>
          </w:tcPr>
          <w:p w14:paraId="0F9D2BE6" w14:textId="77777777" w:rsidR="005A37B1" w:rsidRDefault="005A37B1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5A37B1" w14:paraId="5E4AA8F6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1BA9DB31" w14:textId="77777777" w:rsidR="005A37B1" w:rsidRDefault="005A37B1" w:rsidP="0009576E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7140CE1D" w14:textId="77777777" w:rsidR="005A37B1" w:rsidRDefault="005A37B1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</w:tr>
      <w:tr w:rsidR="005A37B1" w14:paraId="518B6ED0" w14:textId="77777777" w:rsidTr="0009576E">
        <w:trPr>
          <w:trHeight w:val="567"/>
          <w:jc w:val="center"/>
        </w:trPr>
        <w:tc>
          <w:tcPr>
            <w:tcW w:w="4988" w:type="dxa"/>
            <w:vAlign w:val="center"/>
          </w:tcPr>
          <w:p w14:paraId="791C1ECD" w14:textId="1E28C6C1" w:rsidR="005A37B1" w:rsidRPr="0051227F" w:rsidRDefault="005A37B1" w:rsidP="0009576E">
            <w:r w:rsidRPr="005A37B1">
              <w:t>¿El sistema cuenta con la capacidad para Recibir/Entregar el caudal demandado?</w:t>
            </w:r>
          </w:p>
        </w:tc>
        <w:tc>
          <w:tcPr>
            <w:tcW w:w="779" w:type="dxa"/>
            <w:vAlign w:val="center"/>
          </w:tcPr>
          <w:p w14:paraId="46D697DB" w14:textId="77777777" w:rsidR="005A37B1" w:rsidRDefault="005A37B1" w:rsidP="0009576E">
            <w:pPr>
              <w:jc w:val="right"/>
            </w:pPr>
            <w:r>
              <w:t>SI</w:t>
            </w:r>
          </w:p>
        </w:tc>
        <w:tc>
          <w:tcPr>
            <w:tcW w:w="563" w:type="dxa"/>
            <w:vAlign w:val="center"/>
          </w:tcPr>
          <w:p w14:paraId="318C904A" w14:textId="77777777" w:rsidR="005A37B1" w:rsidRDefault="005A37B1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5A37B1" w14:paraId="1CCBFA88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788837A7" w14:textId="77777777" w:rsidR="005A37B1" w:rsidRDefault="005A37B1" w:rsidP="0009576E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5856E66E" w14:textId="77777777" w:rsidR="005A37B1" w:rsidRDefault="005A37B1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  <w:tc>
          <w:tcPr>
            <w:tcW w:w="505" w:type="dxa"/>
            <w:vAlign w:val="center"/>
          </w:tcPr>
          <w:p w14:paraId="18D2FE8D" w14:textId="77777777" w:rsidR="005A37B1" w:rsidRPr="00D93DA0" w:rsidRDefault="005A37B1" w:rsidP="0009576E">
            <w:pPr>
              <w:jc w:val="center"/>
            </w:pPr>
          </w:p>
        </w:tc>
        <w:tc>
          <w:tcPr>
            <w:tcW w:w="1196" w:type="dxa"/>
            <w:vAlign w:val="center"/>
          </w:tcPr>
          <w:p w14:paraId="717C32F9" w14:textId="77777777" w:rsidR="005A37B1" w:rsidRDefault="005A37B1" w:rsidP="0009576E">
            <w:pPr>
              <w:jc w:val="right"/>
            </w:pPr>
            <w:r>
              <w:t>NO</w:t>
            </w:r>
          </w:p>
        </w:tc>
        <w:tc>
          <w:tcPr>
            <w:tcW w:w="563" w:type="dxa"/>
            <w:vAlign w:val="center"/>
          </w:tcPr>
          <w:p w14:paraId="44BC6CCC" w14:textId="77777777" w:rsidR="005A37B1" w:rsidRDefault="005A37B1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5A37B1" w14:paraId="1499DA89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0BA6AF25" w14:textId="77777777" w:rsidR="005A37B1" w:rsidRDefault="005A37B1" w:rsidP="0009576E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6D61872B" w14:textId="77777777" w:rsidR="005A37B1" w:rsidRDefault="005A37B1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</w:tr>
      <w:tr w:rsidR="005A37B1" w14:paraId="5D3E0971" w14:textId="77777777" w:rsidTr="0009576E">
        <w:trPr>
          <w:trHeight w:val="567"/>
          <w:jc w:val="center"/>
        </w:trPr>
        <w:tc>
          <w:tcPr>
            <w:tcW w:w="4988" w:type="dxa"/>
            <w:vAlign w:val="center"/>
          </w:tcPr>
          <w:p w14:paraId="6D26F481" w14:textId="3E52B85C" w:rsidR="005A37B1" w:rsidRPr="0051227F" w:rsidRDefault="005A37B1" w:rsidP="0009576E">
            <w:r w:rsidRPr="005A37B1">
              <w:t>¿El perfil topográfico (virtual) exige el uso de equipos de bombeo?</w:t>
            </w:r>
          </w:p>
        </w:tc>
        <w:tc>
          <w:tcPr>
            <w:tcW w:w="779" w:type="dxa"/>
            <w:vAlign w:val="center"/>
          </w:tcPr>
          <w:p w14:paraId="0A7EFBFE" w14:textId="77777777" w:rsidR="005A37B1" w:rsidRDefault="005A37B1" w:rsidP="0009576E">
            <w:pPr>
              <w:jc w:val="right"/>
            </w:pPr>
            <w:r>
              <w:t>SI</w:t>
            </w:r>
          </w:p>
        </w:tc>
        <w:tc>
          <w:tcPr>
            <w:tcW w:w="563" w:type="dxa"/>
            <w:vAlign w:val="center"/>
          </w:tcPr>
          <w:p w14:paraId="4495EDF4" w14:textId="77777777" w:rsidR="005A37B1" w:rsidRDefault="005A37B1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5A37B1" w14:paraId="2F6D6C9F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46D689B3" w14:textId="77777777" w:rsidR="005A37B1" w:rsidRDefault="005A37B1" w:rsidP="0009576E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13ECEC60" w14:textId="77777777" w:rsidR="005A37B1" w:rsidRDefault="005A37B1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  <w:tc>
          <w:tcPr>
            <w:tcW w:w="505" w:type="dxa"/>
            <w:vAlign w:val="center"/>
          </w:tcPr>
          <w:p w14:paraId="0334E5D6" w14:textId="77777777" w:rsidR="005A37B1" w:rsidRPr="00D93DA0" w:rsidRDefault="005A37B1" w:rsidP="0009576E">
            <w:pPr>
              <w:jc w:val="center"/>
            </w:pPr>
          </w:p>
        </w:tc>
        <w:tc>
          <w:tcPr>
            <w:tcW w:w="1196" w:type="dxa"/>
            <w:vAlign w:val="center"/>
          </w:tcPr>
          <w:p w14:paraId="1F61F6BF" w14:textId="77777777" w:rsidR="005A37B1" w:rsidRDefault="005A37B1" w:rsidP="0009576E">
            <w:pPr>
              <w:jc w:val="right"/>
            </w:pPr>
            <w:r>
              <w:t>NO</w:t>
            </w:r>
          </w:p>
        </w:tc>
        <w:tc>
          <w:tcPr>
            <w:tcW w:w="563" w:type="dxa"/>
            <w:vAlign w:val="center"/>
          </w:tcPr>
          <w:p w14:paraId="0C43B31E" w14:textId="77777777" w:rsidR="005A37B1" w:rsidRDefault="005A37B1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5A37B1" w14:paraId="2623746A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1C3B3315" w14:textId="77777777" w:rsidR="005A37B1" w:rsidRDefault="005A37B1" w:rsidP="0009576E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3935BA6F" w14:textId="77777777" w:rsidR="005A37B1" w:rsidRDefault="005A37B1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</w:tr>
    </w:tbl>
    <w:p w14:paraId="3DCAA0B4" w14:textId="23C16D65" w:rsidR="00054AB6" w:rsidRPr="00154C84" w:rsidRDefault="005A37B1" w:rsidP="00154C84">
      <w:pPr>
        <w:pStyle w:val="Ttulo2"/>
      </w:pPr>
      <w:r>
        <w:t>Tratamiento</w:t>
      </w:r>
      <w:r w:rsidR="006C3179">
        <w:t xml:space="preserve"> y Disposición Final de Aguas Residuales: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A0BD8" w14:paraId="040B2D91" w14:textId="77777777" w:rsidTr="0009576E">
        <w:tc>
          <w:tcPr>
            <w:tcW w:w="8828" w:type="dxa"/>
          </w:tcPr>
          <w:p w14:paraId="0679A62E" w14:textId="77777777" w:rsidR="003A0BD8" w:rsidRPr="0080485B" w:rsidRDefault="003A0BD8" w:rsidP="0009576E">
            <w:bookmarkStart w:id="0" w:name="_Hlk114041237"/>
            <w:bookmarkStart w:id="1" w:name="_Hlk114041157"/>
          </w:p>
          <w:p w14:paraId="03E8E165" w14:textId="4AD284B4" w:rsidR="003A0BD8" w:rsidRDefault="003A0BD8" w:rsidP="0009576E"/>
          <w:p w14:paraId="0939D5C5" w14:textId="2169FF17" w:rsidR="006C3179" w:rsidRDefault="006C3179" w:rsidP="0009576E"/>
          <w:p w14:paraId="7A6BE873" w14:textId="18C16E7A" w:rsidR="006C3179" w:rsidRDefault="006C3179" w:rsidP="0009576E"/>
          <w:p w14:paraId="4FB80AF9" w14:textId="77777777" w:rsidR="006C3179" w:rsidRPr="0080485B" w:rsidRDefault="006C3179" w:rsidP="0009576E"/>
          <w:p w14:paraId="75D83F8E" w14:textId="77777777" w:rsidR="003A0BD8" w:rsidRDefault="003A0BD8" w:rsidP="0009576E">
            <w:pPr>
              <w:rPr>
                <w:rFonts w:ascii="Bodoni MT" w:hAnsi="Bodoni MT"/>
              </w:rPr>
            </w:pPr>
          </w:p>
        </w:tc>
      </w:tr>
    </w:tbl>
    <w:bookmarkEnd w:id="0"/>
    <w:bookmarkEnd w:id="1"/>
    <w:p w14:paraId="6180B1D8" w14:textId="7C16338E" w:rsidR="000B2B33" w:rsidRDefault="000B2B33" w:rsidP="000B2B33">
      <w:pPr>
        <w:pStyle w:val="Ttulo1"/>
      </w:pPr>
      <w:r>
        <w:t>OTRAS CONSIDERACIONES</w:t>
      </w:r>
    </w:p>
    <w:p w14:paraId="7AC4D3A8" w14:textId="3FD5EF0E" w:rsidR="000B2B33" w:rsidRDefault="000B2B33" w:rsidP="000B2B33">
      <w:pPr>
        <w:pStyle w:val="Ttulo2"/>
      </w:pPr>
      <w:r>
        <w:t>Política Nacional de Gestión del Riesgo</w:t>
      </w:r>
      <w:r w:rsidR="00A84BC7">
        <w:t>: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84BC7" w14:paraId="77C672D0" w14:textId="77777777" w:rsidTr="00540A16">
        <w:tc>
          <w:tcPr>
            <w:tcW w:w="8828" w:type="dxa"/>
          </w:tcPr>
          <w:p w14:paraId="2F2F17D7" w14:textId="77777777" w:rsidR="00A84BC7" w:rsidRDefault="00A84BC7" w:rsidP="00540A16"/>
          <w:p w14:paraId="3CB26F58" w14:textId="35B2C7B4" w:rsidR="00A84BC7" w:rsidRDefault="00A84BC7" w:rsidP="00540A16"/>
          <w:p w14:paraId="26A41E4E" w14:textId="012B6EFB" w:rsidR="00F0592E" w:rsidRDefault="00F0592E" w:rsidP="00540A16"/>
          <w:p w14:paraId="27FB9CDA" w14:textId="77777777" w:rsidR="00F0592E" w:rsidRDefault="00F0592E" w:rsidP="00540A16"/>
          <w:p w14:paraId="24664D73" w14:textId="77777777" w:rsidR="00A84BC7" w:rsidRPr="0080485B" w:rsidRDefault="00A84BC7" w:rsidP="00540A16"/>
          <w:p w14:paraId="03B5FD63" w14:textId="77777777" w:rsidR="00A84BC7" w:rsidRDefault="00A84BC7" w:rsidP="00540A16">
            <w:pPr>
              <w:rPr>
                <w:rFonts w:ascii="Bodoni MT" w:hAnsi="Bodoni MT"/>
              </w:rPr>
            </w:pPr>
          </w:p>
        </w:tc>
      </w:tr>
    </w:tbl>
    <w:p w14:paraId="0D40B299" w14:textId="4BCD785C" w:rsidR="00A84BC7" w:rsidRDefault="00A84BC7" w:rsidP="00A84BC7">
      <w:pPr>
        <w:pStyle w:val="Ttulo2"/>
      </w:pPr>
      <w:r>
        <w:lastRenderedPageBreak/>
        <w:t>Participación Ciudadana: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84BC7" w14:paraId="39B535A9" w14:textId="77777777" w:rsidTr="00540A16">
        <w:tc>
          <w:tcPr>
            <w:tcW w:w="8828" w:type="dxa"/>
          </w:tcPr>
          <w:p w14:paraId="65D279D8" w14:textId="77777777" w:rsidR="00A84BC7" w:rsidRPr="0080485B" w:rsidRDefault="00A84BC7" w:rsidP="00540A16"/>
          <w:p w14:paraId="56994CED" w14:textId="7ABD147C" w:rsidR="00A84BC7" w:rsidRDefault="00A84BC7" w:rsidP="00540A16"/>
          <w:p w14:paraId="42C7D4B7" w14:textId="073855DD" w:rsidR="00F0592E" w:rsidRDefault="00F0592E" w:rsidP="00540A16"/>
          <w:p w14:paraId="1742A98C" w14:textId="77777777" w:rsidR="00F0592E" w:rsidRDefault="00F0592E" w:rsidP="00540A16"/>
          <w:p w14:paraId="43D35370" w14:textId="77777777" w:rsidR="00A84BC7" w:rsidRDefault="00A84BC7" w:rsidP="00540A16">
            <w:pPr>
              <w:rPr>
                <w:rFonts w:ascii="Bodoni MT" w:hAnsi="Bodoni MT"/>
              </w:rPr>
            </w:pPr>
          </w:p>
          <w:p w14:paraId="1B201AEA" w14:textId="77D86623" w:rsidR="00A84BC7" w:rsidRDefault="00A84BC7" w:rsidP="00540A16">
            <w:pPr>
              <w:rPr>
                <w:rFonts w:ascii="Bodoni MT" w:hAnsi="Bodoni MT"/>
              </w:rPr>
            </w:pPr>
          </w:p>
        </w:tc>
      </w:tr>
    </w:tbl>
    <w:p w14:paraId="65EA790F" w14:textId="2AA11BE6" w:rsidR="00A84BC7" w:rsidRDefault="00A84BC7" w:rsidP="00A84BC7">
      <w:pPr>
        <w:pStyle w:val="Ttulo2"/>
      </w:pPr>
      <w:r>
        <w:t>Referencias Jurídicas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84BC7" w14:paraId="6F3B4A97" w14:textId="77777777" w:rsidTr="00540A16">
        <w:tc>
          <w:tcPr>
            <w:tcW w:w="8828" w:type="dxa"/>
          </w:tcPr>
          <w:p w14:paraId="0CA07852" w14:textId="77777777" w:rsidR="00A84BC7" w:rsidRPr="0080485B" w:rsidRDefault="00A84BC7" w:rsidP="00540A16"/>
          <w:p w14:paraId="03348F94" w14:textId="77777777" w:rsidR="00A84BC7" w:rsidRDefault="00A84BC7" w:rsidP="00540A16"/>
          <w:p w14:paraId="67DDBCB5" w14:textId="736F246A" w:rsidR="00A84BC7" w:rsidRDefault="00A84BC7" w:rsidP="00540A16"/>
          <w:p w14:paraId="09D4FE6E" w14:textId="4B31889E" w:rsidR="00F0592E" w:rsidRDefault="00F0592E" w:rsidP="00540A16"/>
          <w:p w14:paraId="4652FA40" w14:textId="77777777" w:rsidR="00F0592E" w:rsidRPr="0080485B" w:rsidRDefault="00F0592E" w:rsidP="00540A16"/>
          <w:p w14:paraId="409D57BA" w14:textId="77777777" w:rsidR="00A84BC7" w:rsidRDefault="00A84BC7" w:rsidP="00540A16">
            <w:pPr>
              <w:rPr>
                <w:rFonts w:ascii="Bodoni MT" w:hAnsi="Bodoni MT"/>
              </w:rPr>
            </w:pPr>
          </w:p>
        </w:tc>
      </w:tr>
    </w:tbl>
    <w:p w14:paraId="03D361BC" w14:textId="2DA657BD" w:rsidR="00154B2E" w:rsidRPr="003A0BD8" w:rsidRDefault="0043106E" w:rsidP="003A0BD8">
      <w:pPr>
        <w:pStyle w:val="Ttulo1"/>
      </w:pPr>
      <w:r>
        <w:t>CONCLUSIONES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A0BD8" w14:paraId="5E6B08C8" w14:textId="77777777" w:rsidTr="0009576E">
        <w:tc>
          <w:tcPr>
            <w:tcW w:w="8828" w:type="dxa"/>
          </w:tcPr>
          <w:p w14:paraId="171F564C" w14:textId="77777777" w:rsidR="003A0BD8" w:rsidRPr="0080485B" w:rsidRDefault="003A0BD8" w:rsidP="0009576E"/>
          <w:p w14:paraId="283E6B44" w14:textId="0A11EFFC" w:rsidR="003A0BD8" w:rsidRDefault="003A0BD8" w:rsidP="0009576E"/>
          <w:p w14:paraId="6D305A48" w14:textId="73045DC9" w:rsidR="004D2B24" w:rsidRDefault="004D2B24" w:rsidP="0009576E"/>
          <w:p w14:paraId="098EDBF0" w14:textId="489839AA" w:rsidR="004D2B24" w:rsidRDefault="004D2B24" w:rsidP="0009576E"/>
          <w:p w14:paraId="12E9006F" w14:textId="785755D1" w:rsidR="004D2B24" w:rsidRDefault="004D2B24" w:rsidP="0009576E"/>
          <w:p w14:paraId="49843AB2" w14:textId="70CC9D98" w:rsidR="00F0592E" w:rsidRDefault="00F0592E" w:rsidP="0009576E"/>
          <w:p w14:paraId="237AB084" w14:textId="34D28608" w:rsidR="00F0592E" w:rsidRDefault="00F0592E" w:rsidP="0009576E"/>
          <w:p w14:paraId="0B6C9EBA" w14:textId="6111F36D" w:rsidR="00F0592E" w:rsidRDefault="00F0592E" w:rsidP="0009576E"/>
          <w:p w14:paraId="342B7105" w14:textId="77777777" w:rsidR="00F0592E" w:rsidRDefault="00F0592E" w:rsidP="0009576E"/>
          <w:p w14:paraId="2D512BEC" w14:textId="77777777" w:rsidR="004D2B24" w:rsidRPr="0080485B" w:rsidRDefault="004D2B24" w:rsidP="0009576E"/>
          <w:p w14:paraId="7DA5D861" w14:textId="77777777" w:rsidR="003A0BD8" w:rsidRDefault="003A0BD8" w:rsidP="0009576E">
            <w:pPr>
              <w:rPr>
                <w:rFonts w:ascii="Bodoni MT" w:hAnsi="Bodoni MT"/>
              </w:rPr>
            </w:pPr>
          </w:p>
        </w:tc>
      </w:tr>
    </w:tbl>
    <w:p w14:paraId="61FAB922" w14:textId="50A982C2" w:rsidR="0047631C" w:rsidRDefault="0047631C" w:rsidP="001C6494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4"/>
        <w:gridCol w:w="567"/>
        <w:gridCol w:w="563"/>
        <w:gridCol w:w="505"/>
        <w:gridCol w:w="567"/>
        <w:gridCol w:w="563"/>
      </w:tblGrid>
      <w:tr w:rsidR="00A84BC7" w14:paraId="6CC98D9A" w14:textId="77777777" w:rsidTr="00A84BC7">
        <w:trPr>
          <w:trHeight w:val="567"/>
          <w:jc w:val="center"/>
        </w:trPr>
        <w:tc>
          <w:tcPr>
            <w:tcW w:w="5414" w:type="dxa"/>
            <w:vAlign w:val="center"/>
          </w:tcPr>
          <w:p w14:paraId="4F1C31B5" w14:textId="36D731F0" w:rsidR="00A84BC7" w:rsidRPr="00A84BC7" w:rsidRDefault="00A84BC7" w:rsidP="00540A16">
            <w:pPr>
              <w:rPr>
                <w:b/>
                <w:bCs/>
              </w:rPr>
            </w:pPr>
            <w:r w:rsidRPr="00A84BC7">
              <w:rPr>
                <w:b/>
                <w:bCs/>
                <w:sz w:val="24"/>
                <w:szCs w:val="24"/>
              </w:rPr>
              <w:t>¿El proyecto se traslada para Fase de Pre-Factibilidad?</w:t>
            </w:r>
          </w:p>
        </w:tc>
        <w:tc>
          <w:tcPr>
            <w:tcW w:w="567" w:type="dxa"/>
            <w:vAlign w:val="center"/>
          </w:tcPr>
          <w:p w14:paraId="07ABC938" w14:textId="77777777" w:rsidR="00A84BC7" w:rsidRDefault="00A84BC7" w:rsidP="00540A16">
            <w:pPr>
              <w:jc w:val="right"/>
            </w:pPr>
            <w:r>
              <w:t>SI</w:t>
            </w:r>
          </w:p>
        </w:tc>
        <w:tc>
          <w:tcPr>
            <w:tcW w:w="563" w:type="dxa"/>
            <w:vAlign w:val="center"/>
          </w:tcPr>
          <w:p w14:paraId="6453225D" w14:textId="77777777" w:rsidR="00A84BC7" w:rsidRDefault="00A84BC7" w:rsidP="00540A16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A84BC7" w14:paraId="7265D3AA" w14:textId="77777777" w:rsidTr="00540A16">
              <w:trPr>
                <w:trHeight w:val="283"/>
              </w:trPr>
              <w:tc>
                <w:tcPr>
                  <w:tcW w:w="283" w:type="dxa"/>
                </w:tcPr>
                <w:p w14:paraId="645A2C64" w14:textId="77777777" w:rsidR="00A84BC7" w:rsidRDefault="00A84BC7" w:rsidP="00540A16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47760AB5" w14:textId="77777777" w:rsidR="00A84BC7" w:rsidRPr="004F3523" w:rsidRDefault="00A84BC7" w:rsidP="00540A1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  <w:tc>
          <w:tcPr>
            <w:tcW w:w="505" w:type="dxa"/>
            <w:vAlign w:val="center"/>
          </w:tcPr>
          <w:p w14:paraId="1685959A" w14:textId="77777777" w:rsidR="00A84BC7" w:rsidRPr="00D93DA0" w:rsidRDefault="00A84BC7" w:rsidP="00540A16">
            <w:pPr>
              <w:jc w:val="center"/>
            </w:pPr>
          </w:p>
        </w:tc>
        <w:tc>
          <w:tcPr>
            <w:tcW w:w="567" w:type="dxa"/>
            <w:vAlign w:val="center"/>
          </w:tcPr>
          <w:p w14:paraId="1DC8F23D" w14:textId="77777777" w:rsidR="00A84BC7" w:rsidRPr="00D93DA0" w:rsidRDefault="00A84BC7" w:rsidP="00540A16">
            <w:pPr>
              <w:jc w:val="right"/>
            </w:pPr>
            <w:r>
              <w:t>NO</w:t>
            </w:r>
          </w:p>
        </w:tc>
        <w:tc>
          <w:tcPr>
            <w:tcW w:w="563" w:type="dxa"/>
            <w:vAlign w:val="center"/>
          </w:tcPr>
          <w:p w14:paraId="4101D7F7" w14:textId="77777777" w:rsidR="00A84BC7" w:rsidRDefault="00A84BC7" w:rsidP="00540A16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A84BC7" w14:paraId="31BF3046" w14:textId="77777777" w:rsidTr="00540A16">
              <w:trPr>
                <w:trHeight w:val="283"/>
              </w:trPr>
              <w:tc>
                <w:tcPr>
                  <w:tcW w:w="283" w:type="dxa"/>
                </w:tcPr>
                <w:p w14:paraId="7EC6F558" w14:textId="77777777" w:rsidR="00A84BC7" w:rsidRDefault="00A84BC7" w:rsidP="00540A16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0EABB849" w14:textId="77777777" w:rsidR="00A84BC7" w:rsidRDefault="00A84BC7" w:rsidP="00540A1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</w:tr>
    </w:tbl>
    <w:p w14:paraId="120A28B7" w14:textId="019BA3AA" w:rsidR="00A84BC7" w:rsidRDefault="00A84BC7" w:rsidP="001C6494"/>
    <w:p w14:paraId="29E15E56" w14:textId="73E80133" w:rsidR="00C372A0" w:rsidRDefault="00C372A0" w:rsidP="00F0592E">
      <w:pPr>
        <w:spacing w:after="0"/>
        <w:jc w:val="right"/>
      </w:pPr>
    </w:p>
    <w:p w14:paraId="2682E722" w14:textId="77777777" w:rsidR="00C372A0" w:rsidRDefault="00C372A0" w:rsidP="00F0592E">
      <w:pPr>
        <w:spacing w:after="0"/>
        <w:jc w:val="right"/>
      </w:pPr>
    </w:p>
    <w:p w14:paraId="2B9CB0A1" w14:textId="77777777" w:rsidR="00C372A0" w:rsidRDefault="00C372A0" w:rsidP="00F0592E">
      <w:pPr>
        <w:spacing w:after="0"/>
        <w:jc w:val="right"/>
      </w:pPr>
    </w:p>
    <w:p w14:paraId="17A7DEE7" w14:textId="186A7D0D" w:rsidR="00C372A0" w:rsidRDefault="00C372A0" w:rsidP="00C372A0">
      <w:pPr>
        <w:spacing w:after="0"/>
        <w:jc w:val="right"/>
      </w:pPr>
      <w:r>
        <w:t>______________________________</w:t>
      </w:r>
    </w:p>
    <w:p w14:paraId="30F6403C" w14:textId="30276F5D" w:rsidR="00F0592E" w:rsidRPr="00C372A0" w:rsidRDefault="00C372A0" w:rsidP="00F0592E">
      <w:pPr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[</w:t>
      </w:r>
      <w:r w:rsidR="00F0592E" w:rsidRPr="00C372A0">
        <w:rPr>
          <w:b/>
          <w:bCs/>
          <w:sz w:val="24"/>
          <w:szCs w:val="24"/>
        </w:rPr>
        <w:t>Nombre del Profesional</w:t>
      </w:r>
      <w:r>
        <w:rPr>
          <w:b/>
          <w:bCs/>
          <w:sz w:val="24"/>
          <w:szCs w:val="24"/>
        </w:rPr>
        <w:t>]</w:t>
      </w:r>
    </w:p>
    <w:p w14:paraId="57D17A65" w14:textId="5B60EEF6" w:rsidR="00F0592E" w:rsidRDefault="00F0592E" w:rsidP="00F0592E">
      <w:pPr>
        <w:spacing w:after="0"/>
        <w:jc w:val="right"/>
      </w:pPr>
      <w:r>
        <w:t xml:space="preserve">Profesional </w:t>
      </w:r>
      <w:r w:rsidR="00C372A0">
        <w:t>Especializado</w:t>
      </w:r>
      <w:r>
        <w:t xml:space="preserve"> | Coordinador de Proyectos de </w:t>
      </w:r>
      <w:r w:rsidR="00C372A0" w:rsidRPr="00C372A0">
        <w:rPr>
          <w:b/>
          <w:bCs/>
        </w:rPr>
        <w:t>[</w:t>
      </w:r>
      <w:r w:rsidRPr="00C372A0">
        <w:rPr>
          <w:b/>
          <w:bCs/>
        </w:rPr>
        <w:t>Acueducto/Alcantarillado</w:t>
      </w:r>
      <w:r w:rsidR="00C372A0">
        <w:rPr>
          <w:b/>
          <w:bCs/>
        </w:rPr>
        <w:t>]</w:t>
      </w:r>
    </w:p>
    <w:p w14:paraId="450442C1" w14:textId="711B8EA2" w:rsidR="00C372A0" w:rsidRDefault="00C372A0" w:rsidP="00F0592E">
      <w:pPr>
        <w:spacing w:after="0"/>
        <w:jc w:val="right"/>
      </w:pPr>
      <w:r>
        <w:t>Subgerencia de Proyectos y Sostenibilidad</w:t>
      </w:r>
    </w:p>
    <w:sectPr w:rsidR="00C372A0" w:rsidSect="003A2C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3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4F5C4" w14:textId="77777777" w:rsidR="00F66B38" w:rsidRDefault="00F66B38" w:rsidP="000B69E4">
      <w:r>
        <w:separator/>
      </w:r>
    </w:p>
  </w:endnote>
  <w:endnote w:type="continuationSeparator" w:id="0">
    <w:p w14:paraId="031B56DD" w14:textId="77777777" w:rsidR="00F66B38" w:rsidRDefault="00F66B38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3EEA" w14:textId="77777777" w:rsidR="0076133C" w:rsidRDefault="007613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972E" w14:textId="0BE11DE6" w:rsidR="00030586" w:rsidRPr="003A2C2D" w:rsidRDefault="003A2C2D" w:rsidP="003A2C2D">
    <w:pPr>
      <w:pStyle w:val="Piedepgina"/>
      <w:tabs>
        <w:tab w:val="clear" w:pos="4419"/>
        <w:tab w:val="center" w:pos="6521"/>
      </w:tabs>
      <w:ind w:left="3969"/>
      <w:rPr>
        <w:color w:val="1F3864" w:themeColor="accent1" w:themeShade="80"/>
      </w:rPr>
    </w:pPr>
    <w:r w:rsidRPr="003A2C2D">
      <w:rPr>
        <w:b/>
        <w:bCs/>
        <w:color w:val="1F3864" w:themeColor="accent1" w:themeShade="80"/>
      </w:rPr>
      <w:t>Código: PI-F10</w:t>
    </w:r>
    <w:r w:rsidRPr="003A2C2D">
      <w:rPr>
        <w:b/>
        <w:bCs/>
        <w:color w:val="1F3864" w:themeColor="accent1" w:themeShade="80"/>
      </w:rPr>
      <w:tab/>
      <w:t xml:space="preserve">Versión: 01 </w:t>
    </w:r>
    <w:r w:rsidRPr="003A2C2D">
      <w:rPr>
        <w:b/>
        <w:bCs/>
        <w:color w:val="1F3864" w:themeColor="accent1" w:themeShade="80"/>
      </w:rPr>
      <w:tab/>
    </w:r>
    <w:r w:rsidRPr="003A2C2D">
      <w:rPr>
        <w:b/>
        <w:bCs/>
        <w:color w:val="1F3864" w:themeColor="accent1" w:themeShade="80"/>
        <w:lang w:val="es-ES"/>
      </w:rPr>
      <w:t xml:space="preserve">Página </w:t>
    </w:r>
    <w:r w:rsidRPr="003A2C2D">
      <w:rPr>
        <w:color w:val="1F3864" w:themeColor="accent1" w:themeShade="80"/>
      </w:rPr>
      <w:fldChar w:fldCharType="begin"/>
    </w:r>
    <w:r w:rsidRPr="003A2C2D">
      <w:rPr>
        <w:color w:val="1F3864" w:themeColor="accent1" w:themeShade="80"/>
      </w:rPr>
      <w:instrText>PAGE  \* Arabic  \* MERGEFORMAT</w:instrText>
    </w:r>
    <w:r w:rsidRPr="003A2C2D">
      <w:rPr>
        <w:color w:val="1F3864" w:themeColor="accent1" w:themeShade="80"/>
      </w:rPr>
      <w:fldChar w:fldCharType="separate"/>
    </w:r>
    <w:r w:rsidRPr="003A2C2D">
      <w:rPr>
        <w:color w:val="1F3864" w:themeColor="accent1" w:themeShade="80"/>
        <w:lang w:val="es-ES"/>
      </w:rPr>
      <w:t>1</w:t>
    </w:r>
    <w:r w:rsidRPr="003A2C2D">
      <w:rPr>
        <w:color w:val="1F3864" w:themeColor="accent1" w:themeShade="80"/>
      </w:rPr>
      <w:fldChar w:fldCharType="end"/>
    </w:r>
    <w:r w:rsidRPr="003A2C2D">
      <w:rPr>
        <w:b/>
        <w:bCs/>
        <w:color w:val="1F3864" w:themeColor="accent1" w:themeShade="80"/>
        <w:lang w:val="es-ES"/>
      </w:rPr>
      <w:t xml:space="preserve"> de </w:t>
    </w:r>
    <w:r w:rsidRPr="003A2C2D">
      <w:rPr>
        <w:color w:val="1F3864" w:themeColor="accent1" w:themeShade="80"/>
      </w:rPr>
      <w:fldChar w:fldCharType="begin"/>
    </w:r>
    <w:r w:rsidRPr="003A2C2D">
      <w:rPr>
        <w:color w:val="1F3864" w:themeColor="accent1" w:themeShade="80"/>
      </w:rPr>
      <w:instrText>NUMPAGES  \* Arabic  \* MERGEFORMAT</w:instrText>
    </w:r>
    <w:r w:rsidRPr="003A2C2D">
      <w:rPr>
        <w:color w:val="1F3864" w:themeColor="accent1" w:themeShade="80"/>
      </w:rPr>
      <w:fldChar w:fldCharType="separate"/>
    </w:r>
    <w:r w:rsidRPr="003A2C2D">
      <w:rPr>
        <w:color w:val="1F3864" w:themeColor="accent1" w:themeShade="80"/>
        <w:lang w:val="es-ES"/>
      </w:rPr>
      <w:t>2</w:t>
    </w:r>
    <w:r w:rsidRPr="003A2C2D">
      <w:rPr>
        <w:color w:val="1F3864" w:themeColor="accent1" w:themeShade="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33EC" w14:textId="756E5952" w:rsidR="00C372A0" w:rsidRPr="00C372A0" w:rsidRDefault="00C372A0" w:rsidP="00C372A0">
    <w:pPr>
      <w:pStyle w:val="Piedepgina"/>
      <w:tabs>
        <w:tab w:val="clear" w:pos="4419"/>
        <w:tab w:val="center" w:pos="6521"/>
      </w:tabs>
      <w:ind w:left="3969"/>
      <w:rPr>
        <w:color w:val="1F3864" w:themeColor="accent1" w:themeShade="80"/>
      </w:rPr>
    </w:pPr>
    <w:r w:rsidRPr="003A2C2D">
      <w:rPr>
        <w:b/>
        <w:bCs/>
        <w:color w:val="1F3864" w:themeColor="accent1" w:themeShade="80"/>
      </w:rPr>
      <w:t>Código: PI-F10</w:t>
    </w:r>
    <w:r w:rsidRPr="003A2C2D">
      <w:rPr>
        <w:b/>
        <w:bCs/>
        <w:color w:val="1F3864" w:themeColor="accent1" w:themeShade="80"/>
      </w:rPr>
      <w:tab/>
      <w:t xml:space="preserve">Versión: 01 </w:t>
    </w:r>
    <w:r w:rsidRPr="003A2C2D">
      <w:rPr>
        <w:b/>
        <w:bCs/>
        <w:color w:val="1F3864" w:themeColor="accent1" w:themeShade="80"/>
      </w:rPr>
      <w:tab/>
    </w:r>
    <w:r w:rsidRPr="003A2C2D">
      <w:rPr>
        <w:b/>
        <w:bCs/>
        <w:color w:val="1F3864" w:themeColor="accent1" w:themeShade="80"/>
        <w:lang w:val="es-ES"/>
      </w:rPr>
      <w:t xml:space="preserve">Página </w:t>
    </w:r>
    <w:r w:rsidRPr="003A2C2D">
      <w:rPr>
        <w:color w:val="1F3864" w:themeColor="accent1" w:themeShade="80"/>
      </w:rPr>
      <w:fldChar w:fldCharType="begin"/>
    </w:r>
    <w:r w:rsidRPr="003A2C2D">
      <w:rPr>
        <w:color w:val="1F3864" w:themeColor="accent1" w:themeShade="80"/>
      </w:rPr>
      <w:instrText>PAGE  \* Arabic  \* MERGEFORMAT</w:instrText>
    </w:r>
    <w:r w:rsidRPr="003A2C2D">
      <w:rPr>
        <w:color w:val="1F3864" w:themeColor="accent1" w:themeShade="80"/>
      </w:rPr>
      <w:fldChar w:fldCharType="separate"/>
    </w:r>
    <w:r>
      <w:rPr>
        <w:color w:val="1F3864" w:themeColor="accent1" w:themeShade="80"/>
      </w:rPr>
      <w:t>2</w:t>
    </w:r>
    <w:r w:rsidRPr="003A2C2D">
      <w:rPr>
        <w:color w:val="1F3864" w:themeColor="accent1" w:themeShade="80"/>
      </w:rPr>
      <w:fldChar w:fldCharType="end"/>
    </w:r>
    <w:r w:rsidRPr="003A2C2D">
      <w:rPr>
        <w:b/>
        <w:bCs/>
        <w:color w:val="1F3864" w:themeColor="accent1" w:themeShade="80"/>
        <w:lang w:val="es-ES"/>
      </w:rPr>
      <w:t xml:space="preserve"> de </w:t>
    </w:r>
    <w:r w:rsidRPr="003A2C2D">
      <w:rPr>
        <w:color w:val="1F3864" w:themeColor="accent1" w:themeShade="80"/>
      </w:rPr>
      <w:fldChar w:fldCharType="begin"/>
    </w:r>
    <w:r w:rsidRPr="003A2C2D">
      <w:rPr>
        <w:color w:val="1F3864" w:themeColor="accent1" w:themeShade="80"/>
      </w:rPr>
      <w:instrText>NUMPAGES  \* Arabic  \* MERGEFORMAT</w:instrText>
    </w:r>
    <w:r w:rsidRPr="003A2C2D">
      <w:rPr>
        <w:color w:val="1F3864" w:themeColor="accent1" w:themeShade="80"/>
      </w:rPr>
      <w:fldChar w:fldCharType="separate"/>
    </w:r>
    <w:r>
      <w:rPr>
        <w:color w:val="1F3864" w:themeColor="accent1" w:themeShade="80"/>
      </w:rPr>
      <w:t>4</w:t>
    </w:r>
    <w:r w:rsidRPr="003A2C2D">
      <w:rPr>
        <w:color w:val="1F3864" w:themeColor="accent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AC260" w14:textId="77777777" w:rsidR="00F66B38" w:rsidRDefault="00F66B38" w:rsidP="000B69E4">
      <w:r>
        <w:separator/>
      </w:r>
    </w:p>
  </w:footnote>
  <w:footnote w:type="continuationSeparator" w:id="0">
    <w:p w14:paraId="726A8ED8" w14:textId="77777777" w:rsidR="00F66B38" w:rsidRDefault="00F66B38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E3A7" w14:textId="77777777" w:rsidR="0076133C" w:rsidRDefault="007613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5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981"/>
      <w:gridCol w:w="1405"/>
      <w:gridCol w:w="3722"/>
      <w:gridCol w:w="968"/>
      <w:gridCol w:w="990"/>
    </w:tblGrid>
    <w:tr w:rsidR="006171ED" w:rsidRPr="00204383" w14:paraId="109A551E" w14:textId="77777777" w:rsidTr="003A2C2D">
      <w:trPr>
        <w:trHeight w:val="567"/>
        <w:jc w:val="center"/>
      </w:trPr>
      <w:tc>
        <w:tcPr>
          <w:tcW w:w="1092" w:type="pct"/>
          <w:vMerge w:val="restart"/>
          <w:vAlign w:val="center"/>
        </w:tcPr>
        <w:p w14:paraId="04B9E763" w14:textId="77777777" w:rsidR="006171ED" w:rsidRPr="00204383" w:rsidRDefault="006171ED" w:rsidP="00E9367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868F1B0" wp14:editId="67A7974C">
                <wp:extent cx="1152525" cy="466725"/>
                <wp:effectExtent l="0" t="0" r="9525" b="9525"/>
                <wp:docPr id="27" name="Imagen 27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" w:type="pct"/>
          <w:shd w:val="clear" w:color="auto" w:fill="DEEAF6"/>
          <w:vAlign w:val="center"/>
        </w:tcPr>
        <w:p w14:paraId="48A30050" w14:textId="1ABB8A82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053" w:type="pct"/>
          <w:vAlign w:val="center"/>
        </w:tcPr>
        <w:p w14:paraId="304FE451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534" w:type="pct"/>
          <w:shd w:val="clear" w:color="auto" w:fill="DEEAF6"/>
          <w:vAlign w:val="center"/>
        </w:tcPr>
        <w:p w14:paraId="03F6B67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546" w:type="pct"/>
          <w:vAlign w:val="center"/>
        </w:tcPr>
        <w:p w14:paraId="4BD04956" w14:textId="4A6607C1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</w:t>
          </w:r>
          <w:r w:rsidR="00230331">
            <w:rPr>
              <w:rFonts w:ascii="Arial" w:hAnsi="Arial" w:cs="Arial"/>
              <w:sz w:val="16"/>
              <w:szCs w:val="16"/>
            </w:rPr>
            <w:t>I</w:t>
          </w:r>
          <w:r w:rsidRPr="00204383">
            <w:rPr>
              <w:rFonts w:ascii="Arial" w:hAnsi="Arial" w:cs="Arial"/>
              <w:sz w:val="16"/>
              <w:szCs w:val="16"/>
            </w:rPr>
            <w:t>-</w:t>
          </w:r>
          <w:r w:rsidR="00230331">
            <w:rPr>
              <w:rFonts w:ascii="Arial" w:hAnsi="Arial" w:cs="Arial"/>
              <w:sz w:val="16"/>
              <w:szCs w:val="16"/>
            </w:rPr>
            <w:t>F</w:t>
          </w:r>
          <w:r>
            <w:rPr>
              <w:rFonts w:ascii="Arial" w:hAnsi="Arial" w:cs="Arial"/>
              <w:sz w:val="16"/>
              <w:szCs w:val="16"/>
            </w:rPr>
            <w:t>1</w:t>
          </w:r>
          <w:r w:rsidR="00030586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6171ED" w:rsidRPr="00204383" w14:paraId="37490C48" w14:textId="77777777" w:rsidTr="003A2C2D">
      <w:trPr>
        <w:trHeight w:val="567"/>
        <w:jc w:val="center"/>
      </w:trPr>
      <w:tc>
        <w:tcPr>
          <w:tcW w:w="1092" w:type="pct"/>
          <w:vMerge/>
          <w:vAlign w:val="center"/>
        </w:tcPr>
        <w:p w14:paraId="0BC01075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5" w:type="pct"/>
          <w:shd w:val="clear" w:color="auto" w:fill="DEEAF6"/>
          <w:vAlign w:val="center"/>
        </w:tcPr>
        <w:p w14:paraId="62440097" w14:textId="1D18D11E" w:rsidR="006171ED" w:rsidRPr="00204383" w:rsidRDefault="00B23E08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NOMBRE </w:t>
          </w:r>
        </w:p>
      </w:tc>
      <w:tc>
        <w:tcPr>
          <w:tcW w:w="2053" w:type="pct"/>
          <w:vAlign w:val="center"/>
        </w:tcPr>
        <w:p w14:paraId="65D78183" w14:textId="409B31A4" w:rsidR="006171ED" w:rsidRPr="00204383" w:rsidRDefault="00E11238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Concepto Técnico</w:t>
          </w:r>
          <w:r w:rsidR="006171ED">
            <w:rPr>
              <w:rFonts w:ascii="Arial" w:hAnsi="Arial" w:cs="Arial"/>
              <w:sz w:val="16"/>
              <w:szCs w:val="16"/>
            </w:rPr>
            <w:t xml:space="preserve"> de Proyectos </w:t>
          </w:r>
          <w:r w:rsidR="00230331">
            <w:rPr>
              <w:rFonts w:ascii="Arial" w:hAnsi="Arial" w:cs="Arial"/>
              <w:sz w:val="16"/>
              <w:szCs w:val="16"/>
            </w:rPr>
            <w:t>de Inversión</w:t>
          </w:r>
        </w:p>
      </w:tc>
      <w:tc>
        <w:tcPr>
          <w:tcW w:w="534" w:type="pct"/>
          <w:shd w:val="clear" w:color="auto" w:fill="DEEAF6"/>
          <w:vAlign w:val="center"/>
        </w:tcPr>
        <w:p w14:paraId="1790649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546" w:type="pct"/>
          <w:vAlign w:val="center"/>
        </w:tcPr>
        <w:p w14:paraId="3209A699" w14:textId="53353EA5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01</w:t>
          </w:r>
        </w:p>
      </w:tc>
    </w:tr>
  </w:tbl>
  <w:p w14:paraId="5CFFB82F" w14:textId="6FA1EC68" w:rsidR="000B69E4" w:rsidRDefault="000B69E4" w:rsidP="006171ED">
    <w:pPr>
      <w:pStyle w:val="Encabezado"/>
      <w:tabs>
        <w:tab w:val="clear" w:pos="44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5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981"/>
      <w:gridCol w:w="1405"/>
      <w:gridCol w:w="3722"/>
      <w:gridCol w:w="968"/>
      <w:gridCol w:w="990"/>
    </w:tblGrid>
    <w:tr w:rsidR="003A2C2D" w:rsidRPr="00204383" w14:paraId="30E593EB" w14:textId="77777777" w:rsidTr="003A2C2D">
      <w:trPr>
        <w:trHeight w:val="567"/>
        <w:jc w:val="center"/>
      </w:trPr>
      <w:tc>
        <w:tcPr>
          <w:tcW w:w="1092" w:type="pct"/>
          <w:vMerge w:val="restart"/>
          <w:vAlign w:val="center"/>
        </w:tcPr>
        <w:p w14:paraId="3C9AF368" w14:textId="77777777" w:rsidR="003A2C2D" w:rsidRPr="00204383" w:rsidRDefault="003A2C2D" w:rsidP="003A2C2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49306F0" wp14:editId="177DDEF6">
                <wp:extent cx="1152525" cy="466725"/>
                <wp:effectExtent l="0" t="0" r="9525" b="9525"/>
                <wp:docPr id="1" name="Imagen 1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" w:type="pct"/>
          <w:shd w:val="clear" w:color="auto" w:fill="DEEAF6"/>
          <w:vAlign w:val="center"/>
        </w:tcPr>
        <w:p w14:paraId="1F78A038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053" w:type="pct"/>
          <w:vAlign w:val="center"/>
        </w:tcPr>
        <w:p w14:paraId="71A74A19" w14:textId="6A833912" w:rsidR="003A2C2D" w:rsidRPr="00204383" w:rsidRDefault="00032626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534" w:type="pct"/>
          <w:shd w:val="clear" w:color="auto" w:fill="DEEAF6"/>
          <w:vAlign w:val="center"/>
        </w:tcPr>
        <w:p w14:paraId="39D2A568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546" w:type="pct"/>
          <w:vAlign w:val="center"/>
        </w:tcPr>
        <w:p w14:paraId="6120583A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PI</w:t>
          </w:r>
          <w:r w:rsidRPr="00204383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F10</w:t>
          </w:r>
        </w:p>
      </w:tc>
    </w:tr>
    <w:tr w:rsidR="003A2C2D" w:rsidRPr="00204383" w14:paraId="3F0D8423" w14:textId="77777777" w:rsidTr="003A2C2D">
      <w:trPr>
        <w:trHeight w:val="567"/>
        <w:jc w:val="center"/>
      </w:trPr>
      <w:tc>
        <w:tcPr>
          <w:tcW w:w="1092" w:type="pct"/>
          <w:vMerge/>
          <w:vAlign w:val="center"/>
        </w:tcPr>
        <w:p w14:paraId="726878F5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5" w:type="pct"/>
          <w:shd w:val="clear" w:color="auto" w:fill="DEEAF6"/>
          <w:vAlign w:val="center"/>
        </w:tcPr>
        <w:p w14:paraId="2CF53FFF" w14:textId="67076F1E" w:rsidR="003A2C2D" w:rsidRPr="00204383" w:rsidRDefault="006C4AD9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053" w:type="pct"/>
          <w:vAlign w:val="center"/>
        </w:tcPr>
        <w:p w14:paraId="57A4F02E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Concepto Técnico de Proyectos de Inversión</w:t>
          </w:r>
        </w:p>
      </w:tc>
      <w:tc>
        <w:tcPr>
          <w:tcW w:w="534" w:type="pct"/>
          <w:shd w:val="clear" w:color="auto" w:fill="DEEAF6"/>
          <w:vAlign w:val="center"/>
        </w:tcPr>
        <w:p w14:paraId="6D9EE6AE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546" w:type="pct"/>
          <w:vAlign w:val="center"/>
        </w:tcPr>
        <w:p w14:paraId="0404967A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01</w:t>
          </w:r>
        </w:p>
      </w:tc>
    </w:tr>
  </w:tbl>
  <w:p w14:paraId="45520D61" w14:textId="77777777" w:rsidR="003A2C2D" w:rsidRDefault="003A2C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8CC84FF2"/>
    <w:lvl w:ilvl="0">
      <w:start w:val="1"/>
      <w:numFmt w:val="decimalZero"/>
      <w:pStyle w:val="Ttulo1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2-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Ttulo3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4E0175F"/>
    <w:multiLevelType w:val="multilevel"/>
    <w:tmpl w:val="7390D3C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8E1AE5"/>
    <w:multiLevelType w:val="hybridMultilevel"/>
    <w:tmpl w:val="E7D0D906"/>
    <w:lvl w:ilvl="0" w:tplc="F91C583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81F3A"/>
    <w:multiLevelType w:val="hybridMultilevel"/>
    <w:tmpl w:val="0374F97E"/>
    <w:lvl w:ilvl="0" w:tplc="B94E62E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E7401"/>
    <w:multiLevelType w:val="hybridMultilevel"/>
    <w:tmpl w:val="08DC1BDC"/>
    <w:lvl w:ilvl="0" w:tplc="B1F20F30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27AFF"/>
    <w:multiLevelType w:val="hybridMultilevel"/>
    <w:tmpl w:val="AC0A9200"/>
    <w:lvl w:ilvl="0" w:tplc="67E8915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E1F5C"/>
    <w:multiLevelType w:val="hybridMultilevel"/>
    <w:tmpl w:val="A7063554"/>
    <w:lvl w:ilvl="0" w:tplc="8A542B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007FA"/>
    <w:multiLevelType w:val="hybridMultilevel"/>
    <w:tmpl w:val="639E1D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F0D0B"/>
    <w:multiLevelType w:val="hybridMultilevel"/>
    <w:tmpl w:val="67105634"/>
    <w:lvl w:ilvl="0" w:tplc="409AE57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689937">
    <w:abstractNumId w:val="7"/>
  </w:num>
  <w:num w:numId="2" w16cid:durableId="328292312">
    <w:abstractNumId w:val="4"/>
  </w:num>
  <w:num w:numId="3" w16cid:durableId="223416491">
    <w:abstractNumId w:val="6"/>
  </w:num>
  <w:num w:numId="4" w16cid:durableId="971639568">
    <w:abstractNumId w:val="5"/>
  </w:num>
  <w:num w:numId="5" w16cid:durableId="1602029218">
    <w:abstractNumId w:val="8"/>
  </w:num>
  <w:num w:numId="6" w16cid:durableId="1954439732">
    <w:abstractNumId w:val="2"/>
  </w:num>
  <w:num w:numId="7" w16cid:durableId="1312365149">
    <w:abstractNumId w:val="3"/>
  </w:num>
  <w:num w:numId="8" w16cid:durableId="1278561649">
    <w:abstractNumId w:val="1"/>
  </w:num>
  <w:num w:numId="9" w16cid:durableId="1021320386">
    <w:abstractNumId w:val="0"/>
  </w:num>
  <w:num w:numId="10" w16cid:durableId="1814784415">
    <w:abstractNumId w:val="0"/>
  </w:num>
  <w:num w:numId="11" w16cid:durableId="1440949503">
    <w:abstractNumId w:val="0"/>
  </w:num>
  <w:num w:numId="12" w16cid:durableId="1868106401">
    <w:abstractNumId w:val="0"/>
  </w:num>
  <w:num w:numId="13" w16cid:durableId="1867210671">
    <w:abstractNumId w:val="0"/>
  </w:num>
  <w:num w:numId="14" w16cid:durableId="975178866">
    <w:abstractNumId w:val="0"/>
  </w:num>
  <w:num w:numId="15" w16cid:durableId="205337069">
    <w:abstractNumId w:val="0"/>
  </w:num>
  <w:num w:numId="16" w16cid:durableId="600769686">
    <w:abstractNumId w:val="0"/>
  </w:num>
  <w:num w:numId="17" w16cid:durableId="44989151">
    <w:abstractNumId w:val="0"/>
  </w:num>
  <w:num w:numId="18" w16cid:durableId="114592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30586"/>
    <w:rsid w:val="00032626"/>
    <w:rsid w:val="000403F0"/>
    <w:rsid w:val="00042B4E"/>
    <w:rsid w:val="00054AB6"/>
    <w:rsid w:val="00093D56"/>
    <w:rsid w:val="000B2B33"/>
    <w:rsid w:val="000B69E4"/>
    <w:rsid w:val="000C430D"/>
    <w:rsid w:val="000D50DB"/>
    <w:rsid w:val="000F1248"/>
    <w:rsid w:val="000F2B85"/>
    <w:rsid w:val="000F5515"/>
    <w:rsid w:val="000F79C1"/>
    <w:rsid w:val="00110CEF"/>
    <w:rsid w:val="00124498"/>
    <w:rsid w:val="00131B83"/>
    <w:rsid w:val="00131E96"/>
    <w:rsid w:val="00154B2E"/>
    <w:rsid w:val="00154C84"/>
    <w:rsid w:val="001621AB"/>
    <w:rsid w:val="00190B2C"/>
    <w:rsid w:val="001950FC"/>
    <w:rsid w:val="001C6494"/>
    <w:rsid w:val="001C7155"/>
    <w:rsid w:val="001F489E"/>
    <w:rsid w:val="00207AC1"/>
    <w:rsid w:val="00212DD6"/>
    <w:rsid w:val="00230331"/>
    <w:rsid w:val="00241F2E"/>
    <w:rsid w:val="0028651F"/>
    <w:rsid w:val="002A3E57"/>
    <w:rsid w:val="002B6673"/>
    <w:rsid w:val="002F0427"/>
    <w:rsid w:val="00307C36"/>
    <w:rsid w:val="003115AB"/>
    <w:rsid w:val="00320CC9"/>
    <w:rsid w:val="0034044C"/>
    <w:rsid w:val="00343708"/>
    <w:rsid w:val="0034773E"/>
    <w:rsid w:val="003506BD"/>
    <w:rsid w:val="003514C8"/>
    <w:rsid w:val="003515E4"/>
    <w:rsid w:val="00365BB2"/>
    <w:rsid w:val="00367E0C"/>
    <w:rsid w:val="00372149"/>
    <w:rsid w:val="003A043C"/>
    <w:rsid w:val="003A0BD8"/>
    <w:rsid w:val="003A2C2D"/>
    <w:rsid w:val="003F628B"/>
    <w:rsid w:val="00416FFB"/>
    <w:rsid w:val="0042214F"/>
    <w:rsid w:val="00424E5F"/>
    <w:rsid w:val="0043106E"/>
    <w:rsid w:val="0044564C"/>
    <w:rsid w:val="004554A3"/>
    <w:rsid w:val="00473F37"/>
    <w:rsid w:val="0047631C"/>
    <w:rsid w:val="004A4FFF"/>
    <w:rsid w:val="004A5579"/>
    <w:rsid w:val="004B37C4"/>
    <w:rsid w:val="004B480D"/>
    <w:rsid w:val="004D2B24"/>
    <w:rsid w:val="004E2DEC"/>
    <w:rsid w:val="004F1A29"/>
    <w:rsid w:val="004F3523"/>
    <w:rsid w:val="00500EE9"/>
    <w:rsid w:val="00506E58"/>
    <w:rsid w:val="005114A9"/>
    <w:rsid w:val="0051227F"/>
    <w:rsid w:val="00514846"/>
    <w:rsid w:val="00525604"/>
    <w:rsid w:val="0052575A"/>
    <w:rsid w:val="00546F46"/>
    <w:rsid w:val="00587069"/>
    <w:rsid w:val="005A25FB"/>
    <w:rsid w:val="005A37B1"/>
    <w:rsid w:val="005D744E"/>
    <w:rsid w:val="005E4A1D"/>
    <w:rsid w:val="006101F5"/>
    <w:rsid w:val="006171ED"/>
    <w:rsid w:val="00660011"/>
    <w:rsid w:val="00663E28"/>
    <w:rsid w:val="006B704F"/>
    <w:rsid w:val="006C3179"/>
    <w:rsid w:val="006C3A22"/>
    <w:rsid w:val="006C4AD9"/>
    <w:rsid w:val="006D206A"/>
    <w:rsid w:val="006E6FD3"/>
    <w:rsid w:val="007051A9"/>
    <w:rsid w:val="00741F96"/>
    <w:rsid w:val="0076133C"/>
    <w:rsid w:val="007764C9"/>
    <w:rsid w:val="00792D85"/>
    <w:rsid w:val="007C2D99"/>
    <w:rsid w:val="007C319C"/>
    <w:rsid w:val="007D34D8"/>
    <w:rsid w:val="007E5072"/>
    <w:rsid w:val="00802651"/>
    <w:rsid w:val="0080485B"/>
    <w:rsid w:val="008127BF"/>
    <w:rsid w:val="008725E4"/>
    <w:rsid w:val="0088114E"/>
    <w:rsid w:val="00883434"/>
    <w:rsid w:val="00900922"/>
    <w:rsid w:val="00956F40"/>
    <w:rsid w:val="00972905"/>
    <w:rsid w:val="009B379C"/>
    <w:rsid w:val="009C77C7"/>
    <w:rsid w:val="009F4BBC"/>
    <w:rsid w:val="00A25AA1"/>
    <w:rsid w:val="00A26DAE"/>
    <w:rsid w:val="00A36CB2"/>
    <w:rsid w:val="00A375C7"/>
    <w:rsid w:val="00A44967"/>
    <w:rsid w:val="00A52DF5"/>
    <w:rsid w:val="00A7407C"/>
    <w:rsid w:val="00A84BC7"/>
    <w:rsid w:val="00AB58F2"/>
    <w:rsid w:val="00B104E3"/>
    <w:rsid w:val="00B23E08"/>
    <w:rsid w:val="00B31E11"/>
    <w:rsid w:val="00B97CF8"/>
    <w:rsid w:val="00BA6BBE"/>
    <w:rsid w:val="00BB1603"/>
    <w:rsid w:val="00BC1D39"/>
    <w:rsid w:val="00BC1D80"/>
    <w:rsid w:val="00BC454A"/>
    <w:rsid w:val="00BE035D"/>
    <w:rsid w:val="00BE2131"/>
    <w:rsid w:val="00BE5F7E"/>
    <w:rsid w:val="00BF44B6"/>
    <w:rsid w:val="00BF5757"/>
    <w:rsid w:val="00C10AE8"/>
    <w:rsid w:val="00C16F10"/>
    <w:rsid w:val="00C336FE"/>
    <w:rsid w:val="00C372A0"/>
    <w:rsid w:val="00C42265"/>
    <w:rsid w:val="00C748AB"/>
    <w:rsid w:val="00C86206"/>
    <w:rsid w:val="00D12E0A"/>
    <w:rsid w:val="00D3412C"/>
    <w:rsid w:val="00D36F7A"/>
    <w:rsid w:val="00D405FB"/>
    <w:rsid w:val="00D43C1B"/>
    <w:rsid w:val="00D93DA0"/>
    <w:rsid w:val="00DD1120"/>
    <w:rsid w:val="00DD200F"/>
    <w:rsid w:val="00DD65A8"/>
    <w:rsid w:val="00DF25F6"/>
    <w:rsid w:val="00E02CEB"/>
    <w:rsid w:val="00E11238"/>
    <w:rsid w:val="00E65288"/>
    <w:rsid w:val="00E80DC9"/>
    <w:rsid w:val="00E82760"/>
    <w:rsid w:val="00E9367D"/>
    <w:rsid w:val="00F01ECB"/>
    <w:rsid w:val="00F058C5"/>
    <w:rsid w:val="00F0592E"/>
    <w:rsid w:val="00F2014C"/>
    <w:rsid w:val="00F21181"/>
    <w:rsid w:val="00F31F80"/>
    <w:rsid w:val="00F43E84"/>
    <w:rsid w:val="00F46E88"/>
    <w:rsid w:val="00F50B32"/>
    <w:rsid w:val="00F574D3"/>
    <w:rsid w:val="00F66B38"/>
    <w:rsid w:val="00F72C3D"/>
    <w:rsid w:val="00F83F90"/>
    <w:rsid w:val="00FA564E"/>
    <w:rsid w:val="00FB3661"/>
    <w:rsid w:val="00FB5B8F"/>
    <w:rsid w:val="00FC0A41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D39"/>
  </w:style>
  <w:style w:type="paragraph" w:styleId="Ttulo1">
    <w:name w:val="heading 1"/>
    <w:basedOn w:val="Normal"/>
    <w:next w:val="Normal"/>
    <w:link w:val="Ttulo1Car"/>
    <w:uiPriority w:val="9"/>
    <w:qFormat/>
    <w:rsid w:val="00A25AA1"/>
    <w:pPr>
      <w:keepNext/>
      <w:keepLines/>
      <w:numPr>
        <w:numId w:val="18"/>
      </w:numPr>
      <w:pBdr>
        <w:top w:val="single" w:sz="4" w:space="4" w:color="D9E2F3" w:themeColor="accent1" w:themeTint="33"/>
        <w:left w:val="single" w:sz="4" w:space="4" w:color="D9E2F3" w:themeColor="accent1" w:themeTint="33"/>
        <w:bottom w:val="single" w:sz="4" w:space="4" w:color="D9E2F3" w:themeColor="accent1" w:themeTint="33"/>
        <w:right w:val="single" w:sz="4" w:space="4" w:color="D9E2F3" w:themeColor="accent1" w:themeTint="33"/>
      </w:pBdr>
      <w:shd w:val="clear" w:color="auto" w:fill="D9E2F3" w:themeFill="accent1" w:themeFillTint="33"/>
      <w:spacing w:before="360"/>
      <w:outlineLvl w:val="0"/>
    </w:pPr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3E28"/>
    <w:pPr>
      <w:keepNext/>
      <w:keepLines/>
      <w:numPr>
        <w:ilvl w:val="1"/>
        <w:numId w:val="18"/>
      </w:numPr>
      <w:spacing w:before="360" w:after="240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1D39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Cs/>
      <w:color w:val="323E4F" w:themeColor="text2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0331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0331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0331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331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0331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0331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230331"/>
    <w:pPr>
      <w:spacing w:after="0" w:line="240" w:lineRule="auto"/>
    </w:p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</w:style>
  <w:style w:type="paragraph" w:styleId="NormalWeb">
    <w:name w:val="Normal (Web)"/>
    <w:basedOn w:val="Normal"/>
    <w:uiPriority w:val="99"/>
    <w:semiHidden/>
    <w:unhideWhenUsed/>
    <w:rsid w:val="00BF44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BF44B6"/>
    <w:rPr>
      <w:color w:val="0563C1" w:themeColor="hyperlink"/>
      <w:u w:val="single"/>
    </w:rPr>
  </w:style>
  <w:style w:type="paragraph" w:customStyle="1" w:styleId="Default">
    <w:name w:val="Default"/>
    <w:rsid w:val="004554A3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D36F7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25AA1"/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  <w:shd w:val="clear" w:color="auto" w:fill="D9E2F3" w:themeFill="accent1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663E28"/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BC1D39"/>
    <w:rPr>
      <w:rFonts w:asciiTheme="majorHAnsi" w:eastAsiaTheme="majorEastAsia" w:hAnsiTheme="majorHAnsi" w:cstheme="majorBidi"/>
      <w:bCs/>
      <w:color w:val="323E4F" w:themeColor="tex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033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033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033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03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3033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E02CEB"/>
    <w:pPr>
      <w:spacing w:after="0" w:line="240" w:lineRule="auto"/>
      <w:contextualSpacing/>
      <w:jc w:val="center"/>
    </w:pPr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2CEB"/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033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230331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230331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230331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23033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30331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033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0331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23033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230331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23033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230331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230331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3033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SMAR E.S.P. - 3">
      <a:majorFont>
        <a:latin typeface="Montserrat SemiBold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D94D-39D8-44CC-A8E3-90CEA677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3</cp:revision>
  <cp:lastPrinted>2022-09-16T22:35:00Z</cp:lastPrinted>
  <dcterms:created xsi:type="dcterms:W3CDTF">2025-10-01T20:04:00Z</dcterms:created>
  <dcterms:modified xsi:type="dcterms:W3CDTF">2025-10-01T20:04:00Z</dcterms:modified>
</cp:coreProperties>
</file>